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1149" w:rsidP="00056183" w:rsidRDefault="00EF1149" w14:paraId="672A6659" w14:textId="77777777">
      <w:pPr>
        <w:jc w:val="center"/>
        <w:outlineLvl w:val="0"/>
        <w:rPr>
          <w:rFonts w:ascii="Calibri" w:hAnsi="Calibri" w:cs="Calibri"/>
          <w:b/>
          <w:sz w:val="20"/>
          <w:szCs w:val="20"/>
          <w:lang w:val="en-US"/>
        </w:rPr>
      </w:pPr>
    </w:p>
    <w:p w:rsidRPr="00BC2305" w:rsidR="00ED2BD2" w:rsidP="0A2A7864" w:rsidRDefault="59A360FA" w14:paraId="50874726" w14:textId="477D701E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A2A7864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>1st</w:t>
      </w:r>
      <w:r w:rsidRPr="0A2A7864" w:rsidR="7ABB2F0A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 xml:space="preserve"> </w:t>
      </w:r>
      <w:r w:rsidRPr="0A2A7864" w:rsidR="00390884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>PENALTY SESSION</w:t>
      </w:r>
      <w:r w:rsidRPr="0A2A7864" w:rsidR="00ED2BD2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 xml:space="preserve"> EXAM SCHEDULE 202</w:t>
      </w:r>
      <w:r w:rsidRPr="0A2A7864" w:rsidR="091F0703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>4</w:t>
      </w:r>
      <w:r w:rsidRPr="0A2A7864" w:rsidR="00ED2BD2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 xml:space="preserve"> / 202</w:t>
      </w:r>
      <w:r w:rsidRPr="0A2A7864" w:rsidR="23A25D2C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>5</w:t>
      </w:r>
      <w:r w:rsidRPr="0A2A7864" w:rsidR="00ED2BD2">
        <w:rPr>
          <w:rStyle w:val="eop"/>
          <w:rFonts w:ascii="Calibri" w:hAnsi="Calibri" w:cs="Calibri"/>
          <w:sz w:val="20"/>
          <w:szCs w:val="20"/>
        </w:rPr>
        <w:t> </w:t>
      </w:r>
    </w:p>
    <w:p w:rsidRPr="00BC2305" w:rsidR="00ED2BD2" w:rsidP="00056183" w:rsidRDefault="00ED2BD2" w14:paraId="17F6533F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0BC2305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>FACULTY OF LAW</w:t>
      </w:r>
      <w:r w:rsidRPr="00BC2305">
        <w:rPr>
          <w:rStyle w:val="eop"/>
          <w:rFonts w:ascii="Calibri" w:hAnsi="Calibri" w:cs="Calibri"/>
          <w:sz w:val="20"/>
          <w:szCs w:val="20"/>
        </w:rPr>
        <w:t> </w:t>
      </w:r>
    </w:p>
    <w:p w:rsidRPr="00BC2305" w:rsidR="00ED2BD2" w:rsidP="00056183" w:rsidRDefault="00ED2BD2" w14:paraId="34B49055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0BC2305">
        <w:rPr>
          <w:rStyle w:val="normaltextrun"/>
          <w:rFonts w:ascii="Calibri" w:hAnsi="Calibri" w:cs="Calibri"/>
          <w:b/>
          <w:bCs/>
          <w:sz w:val="20"/>
          <w:szCs w:val="20"/>
          <w:lang w:val="tr-TR"/>
        </w:rPr>
        <w:t xml:space="preserve">STUDY PROGRAM: </w:t>
      </w:r>
      <w:r w:rsidRPr="00BC2305">
        <w:rPr>
          <w:rStyle w:val="normaltextrun"/>
          <w:rFonts w:ascii="Calibri" w:hAnsi="Calibri" w:cs="Calibri"/>
          <w:sz w:val="20"/>
          <w:szCs w:val="20"/>
          <w:lang w:val="tr-TR"/>
        </w:rPr>
        <w:t>LEGAL STUDIES</w:t>
      </w:r>
      <w:r w:rsidRPr="00BC2305" w:rsidR="00390884">
        <w:rPr>
          <w:rStyle w:val="normaltextrun"/>
          <w:rFonts w:ascii="Calibri" w:hAnsi="Calibri" w:cs="Calibri"/>
          <w:sz w:val="20"/>
          <w:szCs w:val="20"/>
          <w:lang w:val="tr-TR"/>
        </w:rPr>
        <w:t xml:space="preserve"> and POLITICAL SCIENCES</w:t>
      </w:r>
    </w:p>
    <w:p w:rsidRPr="00BC2305" w:rsidR="00ED2BD2" w:rsidP="769E445C" w:rsidRDefault="00ED2BD2" w14:paraId="6E7BEAA2" w14:textId="340DF06F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0"/>
          <w:szCs w:val="20"/>
        </w:rPr>
      </w:pPr>
      <w:r w:rsidRPr="00BC2305">
        <w:rPr>
          <w:rStyle w:val="eop"/>
          <w:rFonts w:ascii="Calibri" w:hAnsi="Calibri" w:cs="Calibri"/>
          <w:sz w:val="20"/>
          <w:szCs w:val="20"/>
        </w:rPr>
        <w:t> </w:t>
      </w:r>
    </w:p>
    <w:tbl>
      <w:tblPr>
        <w:tblW w:w="14348" w:type="dxa"/>
        <w:tblInd w:w="-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2599"/>
        <w:gridCol w:w="1369"/>
        <w:gridCol w:w="1338"/>
        <w:gridCol w:w="1621"/>
        <w:gridCol w:w="2628"/>
        <w:gridCol w:w="2672"/>
      </w:tblGrid>
      <w:tr w:rsidRPr="00BC2305" w:rsidR="00ED2BD2" w:rsidTr="104483BD" w14:paraId="62AD8039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6A50D4A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Course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0529C233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Instructor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48BA916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Date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340AACF6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Time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5E92102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Group 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70D1431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 room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20684107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Examiner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BC2305" w:rsidR="00ED2BD2" w:rsidTr="104483BD" w14:paraId="1009F318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ED2BD2" w:rsidP="00056183" w:rsidRDefault="00ED2BD2" w14:paraId="5DAB6C7B" w14:textId="5FF6065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ED2BD2" w:rsidP="00056183" w:rsidRDefault="00ED2BD2" w14:paraId="02EB378F" w14:textId="3BEE6AB0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ED2BD2" w:rsidP="0A2A7864" w:rsidRDefault="1A43DE42" w14:paraId="24936382" w14:textId="67F67B7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16.06.2025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056183" w:rsidP="00056183" w:rsidRDefault="00056183" w14:paraId="1B76F2A5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8:30-10:00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390884" w:rsidP="00056183" w:rsidRDefault="00390884" w14:paraId="6A05A809" w14:textId="718BA5D4"/>
          <w:p w:rsidRPr="00BC2305" w:rsidR="00ED2BD2" w:rsidP="00056183" w:rsidRDefault="00ED2BD2" w14:paraId="5A39BBE3" w14:textId="77777777"/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63E4A9C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41C8F396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ED2BD2" w:rsidP="00056183" w:rsidRDefault="00ED2BD2" w14:paraId="72A3D3E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390884" w:rsidTr="104483BD" w14:paraId="6FD5DFC8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20E85E70" w:rsidRDefault="20E85E70" w14:paraId="18FE9AAC" w14:textId="5B67A640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20E85E70">
              <w:rPr>
                <w:rFonts w:ascii="Calibri" w:hAnsi="Calibri" w:cs="Calibri"/>
                <w:sz w:val="20"/>
                <w:szCs w:val="20"/>
                <w:lang w:val="mk-MK"/>
              </w:rPr>
              <w:t>Philosophy of Law and Politics</w:t>
            </w:r>
          </w:p>
          <w:p w:rsidRPr="00BC2305" w:rsidR="00390884" w:rsidP="09AF3FFE" w:rsidRDefault="00390884" w14:paraId="69EE5706" w14:textId="6F908C03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</w:p>
          <w:p w:rsidRPr="00BC2305" w:rsidR="00390884" w:rsidP="09AF3FFE" w:rsidRDefault="09AF3FFE" w14:paraId="217B1F99" w14:textId="7752BCA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09AF3FFE">
              <w:rPr>
                <w:rFonts w:ascii="Calibri" w:hAnsi="Calibri" w:cs="Calibri"/>
                <w:sz w:val="20"/>
                <w:szCs w:val="20"/>
                <w:lang w:val="mk-MK"/>
              </w:rPr>
              <w:t>Sociology</w:t>
            </w:r>
          </w:p>
          <w:p w:rsidRPr="00BC2305" w:rsidR="00390884" w:rsidP="09AF3FFE" w:rsidRDefault="09AF3FFE" w14:paraId="22DA8CE9" w14:textId="3FB7EF23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09AF3FFE">
              <w:rPr>
                <w:rFonts w:ascii="Calibri" w:hAnsi="Calibri" w:cs="Calibri"/>
                <w:sz w:val="20"/>
                <w:szCs w:val="20"/>
                <w:lang w:val="mk-MK"/>
              </w:rPr>
              <w:t>Political Sociology</w:t>
            </w:r>
          </w:p>
          <w:p w:rsidRPr="00BC2305" w:rsidR="00390884" w:rsidP="09AF3FFE" w:rsidRDefault="00390884" w14:paraId="0D0B940D" w14:textId="595B9AA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0E27B00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54504EE0" w14:paraId="60061E4C" w14:textId="2FACA71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16.06.2025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6375FE3" w:rsidRDefault="00390884" w14:paraId="6E714DB2" w14:textId="29937C4D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6375FE3">
              <w:rPr>
                <w:rStyle w:val="normaltextrun"/>
                <w:rFonts w:ascii="Calibri" w:hAnsi="Calibri" w:cs="Calibri"/>
                <w:sz w:val="20"/>
                <w:szCs w:val="20"/>
              </w:rPr>
              <w:t>10:</w:t>
            </w:r>
            <w:r w:rsidRPr="06375FE3" w:rsidR="7A114900">
              <w:rPr>
                <w:rStyle w:val="normaltextrun"/>
                <w:rFonts w:ascii="Calibri" w:hAnsi="Calibri" w:cs="Calibri"/>
                <w:sz w:val="20"/>
                <w:szCs w:val="20"/>
              </w:rPr>
              <w:t>00-11:30</w:t>
            </w:r>
          </w:p>
          <w:p w:rsidRPr="00BC2305" w:rsidR="00390884" w:rsidP="09AF3FFE" w:rsidRDefault="00390884" w14:paraId="42E6DFCC" w14:textId="182DF75D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:rsidR="20E85E70" w:rsidP="20E85E70" w:rsidRDefault="20E85E70" w14:paraId="2659E925" w14:textId="5CB4B5B1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:rsidRPr="00BC2305" w:rsidR="00390884" w:rsidP="00056183" w:rsidRDefault="09AF3FFE" w14:paraId="44EAFD9C" w14:textId="58DD4868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9AF3FFE">
              <w:rPr>
                <w:rStyle w:val="normaltextrun"/>
                <w:rFonts w:ascii="Calibri" w:hAnsi="Calibri" w:cs="Calibri"/>
                <w:sz w:val="20"/>
                <w:szCs w:val="20"/>
              </w:rPr>
              <w:t>11:00-12:00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4B94D5A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3DEEC66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3656B9A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390884" w:rsidTr="104483BD" w14:paraId="4AE31531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104483BD" w:rsidRDefault="00390884" w14:paraId="2D3AB00F" w14:textId="69063C5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Law and IT</w:t>
            </w:r>
          </w:p>
          <w:p w:rsidRPr="00BC2305" w:rsidR="00390884" w:rsidP="104483BD" w:rsidRDefault="00390884" w14:paraId="45FB0818" w14:textId="7F672DEE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Introduction to Law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104483BD" w:rsidRDefault="00390884" w14:paraId="1DB20846" w14:textId="26B238AE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Asst. Prof. Dr. Flamur Ismaili</w:t>
            </w:r>
          </w:p>
          <w:p w:rsidRPr="00BC2305" w:rsidR="00390884" w:rsidP="104483BD" w:rsidRDefault="00390884" w14:paraId="049F31CB" w14:textId="1397DD20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54504EE0" w14:paraId="53128261" w14:textId="7E2D390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16.06.2025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63D54D94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390884" w:rsidP="00056183" w:rsidRDefault="00390884" w14:paraId="62486C05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4101652C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104483BD" w:rsidRDefault="00390884" w14:paraId="4B99056E" w14:textId="66B0CBEA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b w:val="1"/>
                <w:bCs w:val="1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b w:val="1"/>
                <w:bCs w:val="1"/>
                <w:sz w:val="20"/>
                <w:szCs w:val="20"/>
              </w:rPr>
              <w:t>B-208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104483BD" w:rsidRDefault="00390884" w14:paraId="37DAEB4A" w14:textId="4666A0AE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Asst. Prof. Dr. Flamur Ismaili</w:t>
            </w:r>
          </w:p>
          <w:p w:rsidRPr="00BC2305" w:rsidR="00390884" w:rsidP="104483BD" w:rsidRDefault="00390884" w14:paraId="1299C43A" w14:textId="6C323124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390884" w:rsidTr="104483BD" w14:paraId="2A0E3FF5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4DDBEF0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3461D77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4734F4ED" w14:paraId="3CF2D8B6" w14:textId="382CFD4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16.06.2025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1CEC45B9" w14:textId="77777777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C2305">
              <w:rPr>
                <w:rFonts w:ascii="Calibri" w:hAnsi="Calibri" w:cs="Calibri"/>
                <w:sz w:val="20"/>
                <w:szCs w:val="20"/>
                <w:lang w:val="en-US"/>
              </w:rPr>
              <w:t>13:45-15:15</w:t>
            </w:r>
          </w:p>
          <w:p w:rsidRPr="00BC2305" w:rsidR="00390884" w:rsidP="00056183" w:rsidRDefault="00390884" w14:paraId="0FB78278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1FC3994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0562CB0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34CE0A4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390884" w:rsidTr="104483BD" w14:paraId="4F758B61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00390884" w14:paraId="62EBF3C5" w14:textId="6AE69ED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00390884" w14:paraId="6D98A12B" w14:textId="0FEC085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4734F4ED" w14:paraId="2946DB82" w14:textId="7007ED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16.06.2025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20646E76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15:30-17:00</w:t>
            </w:r>
          </w:p>
          <w:p w:rsidRPr="00BC2305" w:rsidR="00390884" w:rsidP="00056183" w:rsidRDefault="00390884" w14:paraId="5997CC1D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110FFD37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00390884" w14:paraId="6B699379" w14:textId="01F4BA3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00390884" w14:paraId="3FE9F23F" w14:textId="650FCB6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390884" w:rsidTr="104483BD" w14:paraId="7A99D2F7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1F72F64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08CE6F9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A2A7864" w:rsidRDefault="0F5BA991" w14:paraId="61CDCEAD" w14:textId="707C893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16.06.2025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078BC3C2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17:15-18:45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 </w:t>
            </w:r>
          </w:p>
          <w:p w:rsidRPr="00BC2305" w:rsidR="00390884" w:rsidP="00056183" w:rsidRDefault="00390884" w14:paraId="6BB9E253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23DE523C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52E56223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390884" w:rsidP="00056183" w:rsidRDefault="00390884" w14:paraId="07547A0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Pr="00BC2305" w:rsidR="00277A95" w:rsidP="00056183" w:rsidRDefault="00277A95" w14:paraId="6537F28F" w14:textId="0BF70179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tbl>
      <w:tblPr>
        <w:tblW w:w="14348" w:type="dxa"/>
        <w:tblInd w:w="-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2599"/>
        <w:gridCol w:w="1369"/>
        <w:gridCol w:w="1338"/>
        <w:gridCol w:w="1621"/>
        <w:gridCol w:w="2628"/>
        <w:gridCol w:w="2672"/>
      </w:tblGrid>
      <w:tr w:rsidRPr="00BC2305" w:rsidR="00277A95" w:rsidTr="104483BD" w14:paraId="6D44E6EF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76B1CE6F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Course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7512DEE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Instructor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581C098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Date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5FA57F0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Time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7699E28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Group 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1E25F93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 room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DBB466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Examiner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BC2305" w:rsidR="00277A95" w:rsidTr="104483BD" w14:paraId="47782A3E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DFB9E2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0DF9E5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152E1099" w14:paraId="5D897633" w14:textId="76B8F31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0FB2E5EE">
              <w:rPr>
                <w:rFonts w:ascii="Calibri" w:hAnsi="Calibri" w:cs="Calibri"/>
                <w:sz w:val="20"/>
                <w:szCs w:val="20"/>
              </w:rPr>
              <w:t>7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174CCDFB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8:30-10:00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44E871BC" w14:textId="77777777"/>
          <w:p w:rsidRPr="00BC2305" w:rsidR="00277A95" w:rsidP="00056183" w:rsidRDefault="00277A95" w14:paraId="144A5D23" w14:textId="77777777"/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F6584B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738610EB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637805D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1CB58DCF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104483BD" w:rsidRDefault="00277A95" w14:paraId="179DBD49" w14:textId="3E8EC0D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Crimilal Law</w:t>
            </w:r>
          </w:p>
          <w:p w:rsidR="104483BD" w:rsidP="104483BD" w:rsidRDefault="104483BD" w14:paraId="19FAD0AE" w14:textId="17310F38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Criminal</w:t>
            </w: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 xml:space="preserve"> </w:t>
            </w: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Procedural</w:t>
            </w: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 xml:space="preserve"> Law</w:t>
            </w:r>
          </w:p>
          <w:p w:rsidR="104483BD" w:rsidP="104483BD" w:rsidRDefault="104483BD" w14:paraId="2032943C" w14:textId="4D0B1925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 xml:space="preserve">Organized Crime </w:t>
            </w:r>
          </w:p>
          <w:p w:rsidRPr="00056183" w:rsidR="00277A95" w:rsidP="6CFD78FB" w:rsidRDefault="00277A95" w14:paraId="463F29E8" w14:textId="57B8149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104483BD" w:rsidRDefault="00277A95" w14:paraId="3B7B4B86" w14:textId="7E17BDAE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Asst. Prof. Dr. Ebru Ibish 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0A2A7864" w:rsidRDefault="152E1099" w14:paraId="3A0FF5F2" w14:textId="36E4C7A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6C16672F">
              <w:rPr>
                <w:rFonts w:ascii="Calibri" w:hAnsi="Calibri" w:cs="Calibri"/>
                <w:sz w:val="20"/>
                <w:szCs w:val="20"/>
              </w:rPr>
              <w:t>7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00056183" w:rsidRDefault="512477F2" w14:paraId="1E93F51B" w14:textId="75ED04E6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512477F2">
              <w:rPr>
                <w:rStyle w:val="normaltextrun"/>
                <w:rFonts w:ascii="Calibri" w:hAnsi="Calibri" w:cs="Calibri"/>
                <w:sz w:val="20"/>
                <w:szCs w:val="20"/>
              </w:rPr>
              <w:t>10:15-11:45</w:t>
            </w:r>
            <w:r w:rsidRPr="512477F2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056183" w:rsidR="00277A95" w:rsidP="09AF3FFE" w:rsidRDefault="00277A95" w14:paraId="5630AD66" w14:textId="47343DD5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00056183" w:rsidRDefault="00277A95" w14:paraId="61829076" w14:textId="51B6390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104483BD" w:rsidRDefault="00277A95" w14:paraId="2BA226A1" w14:textId="282DB4DD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B-304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056183" w:rsidR="00277A95" w:rsidP="104483BD" w:rsidRDefault="00277A95" w14:paraId="31C0948D" w14:textId="5E8D3E4D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Asst. Prof. Dr. Ebru Ibish</w:t>
            </w:r>
          </w:p>
          <w:p w:rsidRPr="00056183" w:rsidR="00277A95" w:rsidP="104483BD" w:rsidRDefault="00277A95" w14:paraId="17AD93B2" w14:textId="2C8BD545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65355E1A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D20C42" w:rsidP="1F376829" w:rsidRDefault="00D20C42" w14:paraId="0DE4B5B7" w14:textId="45D361F8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Nations and Nationalism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66204FF1" w14:textId="3AE9512E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 xml:space="preserve">Prof. Dr. Katerina 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>Buchkovska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248E38D6" w14:paraId="2DBF0D7D" w14:textId="6C6C6B0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14C19E26">
              <w:rPr>
                <w:rFonts w:ascii="Calibri" w:hAnsi="Calibri" w:cs="Calibri"/>
                <w:sz w:val="20"/>
                <w:szCs w:val="20"/>
              </w:rPr>
              <w:t>7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B6549F9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6B62F1B3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2F2C34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680A4E5D" w14:textId="5943608C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B-302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19219836" w14:textId="3D45ADB0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Prof. Dr. Katerina Buchkovska</w:t>
            </w:r>
          </w:p>
        </w:tc>
      </w:tr>
      <w:tr w:rsidRPr="00BC2305" w:rsidR="00277A95" w:rsidTr="104483BD" w14:paraId="4592DDCB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296FEF7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194DBD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248E38D6" w14:paraId="769D0D3C" w14:textId="298339C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0F421C7F">
              <w:rPr>
                <w:rFonts w:ascii="Calibri" w:hAnsi="Calibri" w:cs="Calibri"/>
                <w:sz w:val="20"/>
                <w:szCs w:val="20"/>
              </w:rPr>
              <w:t>7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CCBC44F" w14:textId="77777777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C2305">
              <w:rPr>
                <w:rFonts w:ascii="Calibri" w:hAnsi="Calibri" w:cs="Calibri"/>
                <w:sz w:val="20"/>
                <w:szCs w:val="20"/>
                <w:lang w:val="en-US"/>
              </w:rPr>
              <w:t>13:45-15:15</w:t>
            </w:r>
          </w:p>
          <w:p w:rsidRPr="00BC2305" w:rsidR="00277A95" w:rsidP="00056183" w:rsidRDefault="00277A95" w14:paraId="54CD245A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231BE67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36FEB5B0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30D7AA6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17FB9698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196D06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34FF1C9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54F0FCE2" w14:paraId="6D072C0D" w14:textId="5D9E3D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53F5A92F">
              <w:rPr>
                <w:rFonts w:ascii="Calibri" w:hAnsi="Calibri" w:cs="Calibri"/>
                <w:sz w:val="20"/>
                <w:szCs w:val="20"/>
              </w:rPr>
              <w:t>7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3BEFAF6D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15:30-17:00</w:t>
            </w:r>
          </w:p>
          <w:p w:rsidRPr="00BC2305" w:rsidR="00277A95" w:rsidP="00056183" w:rsidRDefault="00277A95" w14:paraId="48A21919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BD18F9B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238601F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F3CABC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73A6151D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B08B5D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6DEB4A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54F0FCE2" w14:paraId="0AD9C6F4" w14:textId="229FF8F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04E68022">
              <w:rPr>
                <w:rFonts w:ascii="Calibri" w:hAnsi="Calibri" w:cs="Calibri"/>
                <w:sz w:val="20"/>
                <w:szCs w:val="20"/>
              </w:rPr>
              <w:t>7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59755C6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17:15-18:45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 </w:t>
            </w:r>
          </w:p>
          <w:p w:rsidRPr="00BC2305" w:rsidR="00277A95" w:rsidP="00056183" w:rsidRDefault="00277A95" w14:paraId="4B1F511A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5F9C3DC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023141B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F3B140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Pr="00BC2305" w:rsidR="00277A95" w:rsidP="00056183" w:rsidRDefault="00277A95" w14:paraId="6E1831B3" w14:textId="109EADE2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tbl>
      <w:tblPr>
        <w:tblW w:w="14348" w:type="dxa"/>
        <w:tblInd w:w="-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2605"/>
        <w:gridCol w:w="1369"/>
        <w:gridCol w:w="1338"/>
        <w:gridCol w:w="1621"/>
        <w:gridCol w:w="2628"/>
        <w:gridCol w:w="2672"/>
      </w:tblGrid>
      <w:tr w:rsidRPr="00BC2305" w:rsidR="00277A95" w:rsidTr="104483BD" w14:paraId="7D97E355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18EDEA5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Course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32BE172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Instructor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C9AF686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Date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5F6EEF1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Time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0C0D3FF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Group 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04D61E8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 room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20EDDA20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Examiner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BC2305" w:rsidR="00277A95" w:rsidTr="104483BD" w14:paraId="7138C49C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54E11D2A" w14:textId="5F3124E4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31126E5D" w14:textId="3E7807B9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37C4DCA5" w14:paraId="2785C441" w14:textId="637D8C9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50EDD94D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24726D07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8:30-10:00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2DE403A5" w14:textId="77777777"/>
          <w:p w:rsidRPr="00BC2305" w:rsidR="00277A95" w:rsidP="00056183" w:rsidRDefault="00277A95" w14:paraId="62431CDC" w14:textId="77777777"/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09AF38FC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9E398E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16287F2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1F376829" w:rsidTr="104483BD" w14:paraId="6B285D24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724D77F9" w14:textId="2A78A126">
            <w:pPr>
              <w:pStyle w:val="paragraph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Environmental Law</w:t>
            </w: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7B36E104" w14:textId="2B83D984">
            <w:pPr>
              <w:pStyle w:val="paragraph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Asst. Dr. Leposava Ognjanoska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3EAC955D" w14:textId="124E5698">
            <w:pPr>
              <w:pStyle w:val="paragraph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eastAsia="Calibri" w:cs="Calibri"/>
                <w:sz w:val="20"/>
                <w:szCs w:val="20"/>
                <w:lang w:val="en-US"/>
              </w:rPr>
              <w:t>18.06.2025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1F376829" w:rsidP="1F376829" w:rsidRDefault="1F376829" w14:paraId="6696307F" w14:textId="614D4DF2">
            <w:pPr>
              <w:rPr>
                <w:rFonts w:ascii="Calibri" w:hAnsi="Calibri" w:eastAsia="Calibri" w:cs="Calibri"/>
                <w:sz w:val="20"/>
                <w:szCs w:val="20"/>
              </w:rPr>
            </w:pPr>
            <w:r w:rsidRPr="1F376829" w:rsidR="1F376829">
              <w:rPr>
                <w:rStyle w:val="normaltextrun"/>
                <w:rFonts w:ascii="Calibri" w:hAnsi="Calibri" w:eastAsia="Calibri" w:cs="Calibri"/>
                <w:sz w:val="20"/>
                <w:szCs w:val="20"/>
                <w:lang w:val="tr-TR"/>
              </w:rPr>
              <w:t>10:15-11:45 </w:t>
            </w:r>
          </w:p>
          <w:p w:rsidR="1F376829" w:rsidP="1F376829" w:rsidRDefault="1F376829" w14:paraId="70D8A9BC" w14:textId="65A17E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1F376829" w:rsidP="1F376829" w:rsidRDefault="1F376829" w14:paraId="402F84DC" w14:textId="3EEFBDFE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1F376829" w:rsidP="1F376829" w:rsidRDefault="1F376829" w14:paraId="16A3F6F3" w14:textId="0F6808D3">
            <w:pPr>
              <w:pStyle w:val="paragraph"/>
              <w:spacing w:before="0" w:beforeAutospacing="off" w:after="0" w:afterAutospacing="off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A-309</w:t>
            </w:r>
          </w:p>
          <w:p w:rsidR="1F376829" w:rsidP="1F376829" w:rsidRDefault="1F376829" w14:paraId="479C624A" w14:textId="31AA2AC6">
            <w:pPr>
              <w:pStyle w:val="paragraph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1F376829" w:rsidP="1F376829" w:rsidRDefault="1F376829" w14:paraId="37FAD482" w14:textId="3E12F1A3">
            <w:pPr>
              <w:pStyle w:val="paragraph"/>
              <w:rPr>
                <w:rFonts w:ascii="Calibri" w:hAnsi="Calibri" w:cs="Calibri"/>
                <w:sz w:val="20"/>
                <w:szCs w:val="20"/>
              </w:rPr>
            </w:pPr>
            <w:r w:rsidRPr="0C7E5D40" w:rsidR="1F376829">
              <w:rPr>
                <w:rFonts w:ascii="Calibri" w:hAnsi="Calibri" w:cs="Calibri"/>
                <w:sz w:val="20"/>
                <w:szCs w:val="20"/>
              </w:rPr>
              <w:t>Asst. Dr</w:t>
            </w:r>
            <w:r w:rsidRPr="0C7E5D40" w:rsidR="6C3FB747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C7E5D40" w:rsidR="1F376829">
              <w:rPr>
                <w:rFonts w:ascii="Calibri" w:hAnsi="Calibri" w:cs="Calibri"/>
                <w:sz w:val="20"/>
                <w:szCs w:val="20"/>
              </w:rPr>
              <w:t>Leposava Ognjanoska</w:t>
            </w:r>
          </w:p>
        </w:tc>
      </w:tr>
      <w:tr w:rsidRPr="00BC2305" w:rsidR="00277A95" w:rsidTr="104483BD" w14:paraId="54FAFB7E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1B6C6EC1" w14:textId="2CA9C03D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 xml:space="preserve">International Public 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>Law</w:t>
            </w:r>
          </w:p>
          <w:p w:rsidR="1F376829" w:rsidP="1F376829" w:rsidRDefault="1F376829" w14:paraId="456AA218" w14:textId="2965F2FE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International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 xml:space="preserve"> Private Law</w:t>
            </w:r>
          </w:p>
          <w:p w:rsidR="1F376829" w:rsidP="1F376829" w:rsidRDefault="1F376829" w14:paraId="5D627CDC" w14:textId="0B3B3855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 xml:space="preserve">Administrative Procedural 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>Law</w:t>
            </w:r>
          </w:p>
          <w:p w:rsidR="1F376829" w:rsidP="1F376829" w:rsidRDefault="1F376829" w14:paraId="607FD104" w14:textId="7C4D9E22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Introduction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 xml:space="preserve"> to Law</w:t>
            </w:r>
          </w:p>
          <w:p w:rsidR="1F376829" w:rsidP="1F376829" w:rsidRDefault="1F376829" w14:paraId="0A97F3E1" w14:textId="527CB9EB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6ECFEB0E" w14:textId="50C2F761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Assoc. Prof. Dr. Natalija Shikova</w:t>
            </w:r>
          </w:p>
          <w:p w:rsidR="1F376829" w:rsidP="1F376829" w:rsidRDefault="1F376829" w14:paraId="4221EBA2" w14:textId="3E7807B9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37C4DCA5" w14:paraId="34B3F2EB" w14:textId="79BBC2B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47DB7929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58645AA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10:15-11:45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7D34F5C7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B4020A7" w14:textId="181DCBD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2ECB5A87" w14:textId="4C665A96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A-309</w:t>
            </w:r>
          </w:p>
          <w:p w:rsidRPr="00BC2305" w:rsidR="00277A95" w:rsidP="1F376829" w:rsidRDefault="00277A95" w14:paraId="1D7B270A" w14:textId="458D3CB8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04A80A49" w14:textId="61ECF3B9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Assoc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 xml:space="preserve">. Prof. Dr. Natalija 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>Shikova</w:t>
            </w:r>
          </w:p>
          <w:p w:rsidRPr="00BC2305" w:rsidR="00277A95" w:rsidP="1F376829" w:rsidRDefault="00277A95" w14:paraId="687508FB" w14:textId="5FA9349E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C7E5D40" w:rsidR="1F376829">
              <w:rPr>
                <w:rFonts w:ascii="Calibri" w:hAnsi="Calibri" w:cs="Calibri"/>
                <w:sz w:val="20"/>
                <w:szCs w:val="20"/>
              </w:rPr>
              <w:t>Ass</w:t>
            </w:r>
            <w:r w:rsidRPr="0C7E5D40" w:rsidR="2973D0EB">
              <w:rPr>
                <w:rFonts w:ascii="Calibri" w:hAnsi="Calibri" w:cs="Calibri"/>
                <w:sz w:val="20"/>
                <w:szCs w:val="20"/>
              </w:rPr>
              <w:t>t</w:t>
            </w:r>
            <w:r w:rsidRPr="0C7E5D40" w:rsidR="1F376829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C7E5D40" w:rsidR="29C42939">
              <w:rPr>
                <w:rFonts w:ascii="Calibri" w:hAnsi="Calibri" w:cs="Calibri"/>
                <w:sz w:val="20"/>
                <w:szCs w:val="20"/>
              </w:rPr>
              <w:t xml:space="preserve">Dr. </w:t>
            </w:r>
            <w:r w:rsidRPr="0C7E5D40" w:rsidR="1F376829">
              <w:rPr>
                <w:rFonts w:ascii="Calibri" w:hAnsi="Calibri" w:cs="Calibri"/>
                <w:sz w:val="20"/>
                <w:szCs w:val="20"/>
              </w:rPr>
              <w:t xml:space="preserve">Leposava </w:t>
            </w:r>
            <w:r w:rsidRPr="0C7E5D40" w:rsidR="1F376829">
              <w:rPr>
                <w:rFonts w:ascii="Calibri" w:hAnsi="Calibri" w:cs="Calibri"/>
                <w:sz w:val="20"/>
                <w:szCs w:val="20"/>
              </w:rPr>
              <w:t>Ognjanoska</w:t>
            </w:r>
            <w:r w:rsidRPr="0C7E5D40" w:rsidR="1F37682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Pr="00BC2305" w:rsidR="00277A95" w:rsidP="1F376829" w:rsidRDefault="00277A95" w14:paraId="4F904CB7" w14:textId="36560FBC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32F360A" w:rsidTr="104483BD" w14:paraId="425BF429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DC7CDC4" w:rsidP="1F376829" w:rsidRDefault="1DC7CDC4" w14:paraId="41B8A526" w14:textId="63304A0F">
            <w:pPr>
              <w:pStyle w:val="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Financial Law</w:t>
            </w:r>
          </w:p>
          <w:p w:rsidR="1DC7CDC4" w:rsidP="1F376829" w:rsidRDefault="1DC7CDC4" w14:paraId="2CC27F51" w14:textId="524A007E">
            <w:pPr>
              <w:pStyle w:val="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Law of Obligations – Special Provisions</w:t>
            </w: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DC7CDC4" w:rsidP="032F360A" w:rsidRDefault="1DC7CDC4" w14:paraId="2C24BF6C" w14:textId="2B8060C8">
            <w:pPr>
              <w:pStyle w:val="paragraph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Assoc.Prof.Dr</w:t>
            </w:r>
            <w:r w:rsidRPr="1F376829" w:rsidR="1F376829">
              <w:rPr>
                <w:rFonts w:ascii="Calibri" w:hAnsi="Calibri" w:cs="Calibri"/>
                <w:sz w:val="20"/>
                <w:szCs w:val="20"/>
              </w:rPr>
              <w:t>. Nikola Dacev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DC7CDC4" w:rsidP="032F360A" w:rsidRDefault="575F8623" w14:paraId="30D01D14" w14:textId="6C36DCD3">
            <w:pPr>
              <w:pStyle w:val="paragraph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46623EFA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DC7CDC4" w:rsidP="032F360A" w:rsidRDefault="1DC7CDC4" w14:paraId="5D4E7B4E" w14:textId="503ADBA8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32F360A">
              <w:rPr>
                <w:rStyle w:val="normaltextrun"/>
                <w:rFonts w:ascii="Calibri" w:hAnsi="Calibri" w:cs="Calibri"/>
                <w:sz w:val="20"/>
                <w:szCs w:val="20"/>
              </w:rPr>
              <w:t>10:15-11:45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32F360A" w:rsidP="032F360A" w:rsidRDefault="032F360A" w14:paraId="2C994F39" w14:textId="4109E18C">
            <w:pPr>
              <w:pStyle w:val="paragraph"/>
              <w:jc w:val="center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32F360A" w:rsidP="032F360A" w:rsidRDefault="032F360A" w14:paraId="7B00E1F0" w14:textId="7B34BC58">
            <w:pPr>
              <w:pStyle w:val="paragraph"/>
              <w:jc w:val="center"/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Style w:val="eop"/>
                <w:rFonts w:ascii="Calibri" w:hAnsi="Calibri" w:cs="Calibri"/>
                <w:sz w:val="20"/>
                <w:szCs w:val="20"/>
              </w:rPr>
              <w:t>B-301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032F360A" w:rsidP="032F360A" w:rsidRDefault="032F360A" w14:paraId="593A2EBF" w14:textId="52C131A6">
            <w:pPr>
              <w:pStyle w:val="paragrap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606A1D11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512477F2" w:rsidRDefault="512477F2" w14:paraId="07D4C573" w14:textId="498CF4C2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512477F2">
              <w:rPr>
                <w:rFonts w:ascii="Calibri" w:hAnsi="Calibri" w:cs="Calibri"/>
                <w:sz w:val="20"/>
                <w:szCs w:val="20"/>
              </w:rPr>
              <w:t>INTRODUCTION TO POLITICS</w:t>
            </w:r>
          </w:p>
          <w:p w:rsidRPr="00BC2305" w:rsidR="00277A95" w:rsidP="512477F2" w:rsidRDefault="512477F2" w14:paraId="074A43A7" w14:textId="0F153D3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512477F2">
              <w:rPr>
                <w:rFonts w:ascii="Calibri" w:hAnsi="Calibri" w:cs="Calibri"/>
                <w:sz w:val="20"/>
                <w:szCs w:val="20"/>
              </w:rPr>
              <w:t>PROCESS OF PUBLIC POLITICS</w:t>
            </w:r>
          </w:p>
          <w:p w:rsidRPr="00BC2305" w:rsidR="00277A95" w:rsidP="512477F2" w:rsidRDefault="512477F2" w14:paraId="06971CD3" w14:textId="6BE4680C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512477F2">
              <w:rPr>
                <w:rFonts w:ascii="Calibri" w:hAnsi="Calibri" w:cs="Calibri"/>
                <w:sz w:val="20"/>
                <w:szCs w:val="20"/>
              </w:rPr>
              <w:t>EUROPEAN INTEGRATION POLICY</w:t>
            </w: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512477F2" w:rsidRDefault="512477F2" w14:paraId="2A1F701D" w14:textId="283CCB9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512477F2">
              <w:rPr>
                <w:rFonts w:ascii="Calibri" w:hAnsi="Calibri" w:cs="Calibri"/>
                <w:sz w:val="20"/>
                <w:szCs w:val="20"/>
              </w:rPr>
              <w:t>Prof. Dr. Mevludin Ibish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575F8623" w14:paraId="03EFCA41" w14:textId="0EEA40B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2AB956FB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4AE5DBB7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769E445C" w:rsidRDefault="00277A95" w14:paraId="1700F3B3" w14:textId="25FB9DCF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:rsidRPr="00BC2305" w:rsidR="00277A95" w:rsidP="769E445C" w:rsidRDefault="00277A95" w14:paraId="69E3B3C1" w14:textId="540D3BFE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  <w:p w:rsidRPr="00BC2305" w:rsidR="00277A95" w:rsidP="00056183" w:rsidRDefault="334DE253" w14:paraId="5F96A722" w14:textId="378919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769E445C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B95CD12" w14:textId="40179FF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0277A95" w14:paraId="321621B9" w14:textId="34F8C86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  <w:p w:rsidRPr="00BC2305" w:rsidR="00277A95" w:rsidP="512477F2" w:rsidRDefault="512477F2" w14:paraId="5220BBB2" w14:textId="0EB58CA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512477F2">
              <w:rPr>
                <w:rFonts w:ascii="Calibri" w:hAnsi="Calibri" w:cs="Calibri"/>
                <w:sz w:val="20"/>
                <w:szCs w:val="20"/>
              </w:rPr>
              <w:t>B-303/304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6CFD78FB" w:rsidRDefault="6CFD78FB" w14:paraId="129E2B65" w14:textId="6F0813C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6CFD78FB">
              <w:rPr>
                <w:rFonts w:ascii="Calibri" w:hAnsi="Calibri" w:cs="Calibri"/>
                <w:sz w:val="20"/>
                <w:szCs w:val="20"/>
              </w:rPr>
              <w:t>Prof. Dr. Mevludin Ibish</w:t>
            </w:r>
          </w:p>
          <w:p w:rsidRPr="00BC2305" w:rsidR="00277A95" w:rsidP="6CFD78FB" w:rsidRDefault="6CFD78FB" w14:paraId="13CB595B" w14:textId="5899A019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6CFD78FB">
              <w:rPr>
                <w:rFonts w:ascii="Calibri" w:hAnsi="Calibri" w:cs="Calibri"/>
                <w:sz w:val="20"/>
                <w:szCs w:val="20"/>
              </w:rPr>
              <w:t>Asst. Sezer Ferhad</w:t>
            </w:r>
          </w:p>
        </w:tc>
      </w:tr>
      <w:tr w:rsidRPr="00BC2305" w:rsidR="00277A95" w:rsidTr="104483BD" w14:paraId="4DA797EC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1A36607F" w14:textId="1BACE10C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Criminal</w:t>
            </w: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 xml:space="preserve"> </w:t>
            </w: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Law</w:t>
            </w:r>
          </w:p>
          <w:p w:rsidRPr="00BC2305" w:rsidR="00277A95" w:rsidP="104483BD" w:rsidRDefault="00277A95" w14:paraId="722E6B81" w14:textId="17310F38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Criminal Procedural Law</w:t>
            </w:r>
          </w:p>
          <w:p w:rsidRPr="00BC2305" w:rsidR="00277A95" w:rsidP="104483BD" w:rsidRDefault="00277A95" w14:paraId="3BFAB087" w14:textId="3D24893D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  <w:lang w:val="mk-MK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mk-MK"/>
              </w:rPr>
              <w:t>Organized Crime</w:t>
            </w:r>
          </w:p>
          <w:p w:rsidRPr="00BC2305" w:rsidR="00277A95" w:rsidP="104483BD" w:rsidRDefault="00277A95" w14:paraId="6D9C8D39" w14:textId="7185535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675E05EE" w14:textId="504D68C6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Asst. Prof. Dr. Ebru Ibish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13C1EA50" w14:paraId="2FC17F8B" w14:textId="14A4C72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73A4973B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2392BF3" w14:textId="50EAE078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en-US"/>
              </w:rPr>
              <w:t>10:15-11:45</w:t>
            </w:r>
          </w:p>
          <w:p w:rsidRPr="00BC2305" w:rsidR="00277A95" w:rsidP="00056183" w:rsidRDefault="00277A95" w14:paraId="0A4F7224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AE48A43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50F40DEB" w14:textId="5D4C999D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B-304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77A52294" w14:textId="5C87D222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Asst. Prof. Dr. Ebru Ibish</w:t>
            </w:r>
          </w:p>
        </w:tc>
      </w:tr>
      <w:tr w:rsidRPr="00BC2305" w:rsidR="00277A95" w:rsidTr="104483BD" w14:paraId="50B2CF70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07DCDA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450EA2D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387B0E55" w14:paraId="3DD355C9" w14:textId="0611498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12AA1D0C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8346CAE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15:30-17:00</w:t>
            </w:r>
          </w:p>
          <w:p w:rsidRPr="00BC2305" w:rsidR="00277A95" w:rsidP="00056183" w:rsidRDefault="00277A95" w14:paraId="1A81F0B1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17AAFB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6EE48E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2908EB2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7D21CE0B" w14:textId="77777777">
        <w:trPr>
          <w:trHeight w:val="30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21FD38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FE2DD9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387B0E55" w14:paraId="27357532" w14:textId="15A880A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219FA50D">
              <w:rPr>
                <w:rFonts w:ascii="Calibri" w:hAnsi="Calibri" w:cs="Calibri"/>
                <w:sz w:val="20"/>
                <w:szCs w:val="20"/>
              </w:rPr>
              <w:t>8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91FF831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17:15-18:45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 </w:t>
            </w:r>
          </w:p>
          <w:p w:rsidRPr="00BC2305" w:rsidR="00277A95" w:rsidP="00056183" w:rsidRDefault="00277A95" w14:paraId="07F023C8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4BDB5498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2916C19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7486946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77A95" w:rsidP="00056183" w:rsidRDefault="00277A95" w14:paraId="187F57B8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Pr="00BC2305" w:rsidR="00056183" w:rsidP="00056183" w:rsidRDefault="00056183" w14:paraId="22DB2B40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tbl>
      <w:tblPr>
        <w:tblW w:w="14348" w:type="dxa"/>
        <w:tblInd w:w="-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2599"/>
        <w:gridCol w:w="1369"/>
        <w:gridCol w:w="1338"/>
        <w:gridCol w:w="1621"/>
        <w:gridCol w:w="2628"/>
        <w:gridCol w:w="2672"/>
      </w:tblGrid>
      <w:tr w:rsidRPr="00BC2305" w:rsidR="00277A95" w:rsidTr="104483BD" w14:paraId="75A2BF87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1B9AA266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Course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653C11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Instructor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2600443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Date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4147956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Time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2492FB7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Group 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6CCAB4B6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 room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3AD2315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Examiner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BC2305" w:rsidR="00277A95" w:rsidTr="104483BD" w14:paraId="194B76C6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65104C45" w14:textId="24BCCFDB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Property Law</w:t>
            </w:r>
          </w:p>
          <w:p w:rsidRPr="00BC2305" w:rsidR="00277A95" w:rsidP="104483BD" w:rsidRDefault="00277A95" w14:paraId="54738AF4" w14:textId="16F8A1DB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History of Law 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46ABBD8F" w14:textId="75C08276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Asst. Prof. Dr. Flamur Ismaili 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0277A95" w14:paraId="5BDCB187" w14:textId="76D4737B">
            <w:pPr>
              <w:pStyle w:val="paragraph"/>
              <w:spacing w:before="0" w:beforeAutospacing="0" w:after="0" w:afterAutospacing="0"/>
              <w:jc w:val="center"/>
              <w:rPr>
                <w:rFonts w:ascii="Calibri" w:hAnsi="Calibri" w:eastAsia="Calibri" w:cs="Calibri"/>
                <w:color w:val="000000" w:themeColor="text1"/>
                <w:sz w:val="20"/>
                <w:szCs w:val="20"/>
              </w:rPr>
            </w:pPr>
          </w:p>
          <w:p w:rsidRPr="00BC2305" w:rsidR="00277A95" w:rsidP="0A2A7864" w:rsidRDefault="7B389761" w14:paraId="1B6D6F37" w14:textId="48AA833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02C39952">
              <w:rPr>
                <w:rFonts w:ascii="Calibri" w:hAnsi="Calibri" w:cs="Calibri"/>
                <w:sz w:val="20"/>
                <w:szCs w:val="20"/>
              </w:rPr>
              <w:t>9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64425BD0" w14:textId="5C3DDE67">
            <w:pPr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Style w:val="normaltextrun"/>
                <w:rFonts w:ascii="Calibri" w:hAnsi="Calibri" w:cs="Calibri"/>
                <w:sz w:val="20"/>
                <w:szCs w:val="20"/>
              </w:rPr>
              <w:t>10:15-11:45</w:t>
            </w:r>
          </w:p>
          <w:p w:rsidRPr="00BC2305" w:rsidR="00277A95" w:rsidP="00056183" w:rsidRDefault="00277A95" w14:paraId="06BBA33E" w14:textId="77777777"/>
          <w:p w:rsidRPr="00BC2305" w:rsidR="00277A95" w:rsidP="00056183" w:rsidRDefault="00277A95" w14:paraId="464FCBC1" w14:textId="77777777"/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00056183" w:rsidRDefault="00277A95" w14:paraId="15AA318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104483BD" w:rsidRDefault="00277A95" w14:paraId="5C8C6B09" w14:textId="61181833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B-208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BC2305" w:rsidR="00277A95" w:rsidP="104483BD" w:rsidRDefault="00277A95" w14:paraId="214FFFA5" w14:textId="3912F76D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Asst. Prof. Dr. Flamur Ismaili</w:t>
            </w:r>
          </w:p>
          <w:p w:rsidRPr="00BC2305" w:rsidR="00277A95" w:rsidP="104483BD" w:rsidRDefault="00277A95" w14:paraId="3382A365" w14:textId="79375AAC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76B85C4A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525C26CD" w14:textId="5A9F6E0D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  <w:p w:rsidRPr="00BC2305" w:rsidR="00277A95" w:rsidP="1F376829" w:rsidRDefault="00277A95" w14:paraId="3A3315C1" w14:textId="27F88AD3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EU Law</w:t>
            </w:r>
          </w:p>
          <w:p w:rsidRPr="00BC2305" w:rsidR="00277A95" w:rsidP="1F376829" w:rsidRDefault="00277A95" w14:paraId="77C5D603" w14:textId="40030EC4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Administrative Law</w:t>
            </w:r>
          </w:p>
          <w:p w:rsidRPr="00BC2305" w:rsidR="00277A95" w:rsidP="1F376829" w:rsidRDefault="00277A95" w14:paraId="5C71F136" w14:textId="6DE27AC7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62199465" w14:textId="50C2F76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Assoc. Prof. Dr. Natalija Shikova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7B389761" w14:paraId="0DA123B1" w14:textId="69C6118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7A862FDB">
              <w:rPr>
                <w:rFonts w:ascii="Calibri" w:hAnsi="Calibri" w:cs="Calibri"/>
                <w:sz w:val="20"/>
                <w:szCs w:val="20"/>
              </w:rPr>
              <w:t>9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4A4ADC70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10:15-11:45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4C4CEA3D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0277A95" w14:paraId="50895670" w14:textId="1CA9791E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47231E8C" w14:textId="34F8C866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  <w:p w:rsidRPr="00BC2305" w:rsidR="00277A95" w:rsidP="1F376829" w:rsidRDefault="00277A95" w14:paraId="2D7A7962" w14:textId="5D21040B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 309</w:t>
            </w:r>
          </w:p>
          <w:p w:rsidRPr="00BC2305" w:rsidR="00277A95" w:rsidP="1F376829" w:rsidRDefault="00277A95" w14:paraId="38C1F859" w14:textId="104D48E5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4EB7DB6D" w14:textId="7CDB2A1B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Assoc. Prof. Dr. Natalija Shikova</w:t>
            </w:r>
          </w:p>
          <w:p w:rsidRPr="00BC2305" w:rsidR="00277A95" w:rsidP="1F376829" w:rsidRDefault="00277A95" w14:paraId="0C8FE7CE" w14:textId="3E718CBA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Ass. Entoni Miska</w:t>
            </w:r>
          </w:p>
        </w:tc>
      </w:tr>
      <w:tr w:rsidRPr="00BC2305" w:rsidR="00277A95" w:rsidTr="104483BD" w14:paraId="76B4B3E7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F376829" w:rsidRDefault="00277A95" w14:paraId="54FF2175" w14:textId="2B3A3313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EU Law</w:t>
            </w:r>
          </w:p>
          <w:p w:rsidRPr="00BC2305" w:rsidR="00277A95" w:rsidP="1F376829" w:rsidRDefault="00277A95" w14:paraId="2EBDEFEA" w14:textId="40030EC4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Administrative Law</w:t>
            </w:r>
          </w:p>
          <w:p w:rsidRPr="00BC2305" w:rsidR="00277A95" w:rsidP="1F376829" w:rsidRDefault="00277A95" w14:paraId="41004F19" w14:textId="22D0B20D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0277A95" w14:paraId="67C0C651" w14:textId="2625D9B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97B921E" w14:paraId="308D56CC" w14:textId="16DD707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27241F74">
              <w:rPr>
                <w:rFonts w:ascii="Calibri" w:hAnsi="Calibri" w:cs="Calibri"/>
                <w:sz w:val="20"/>
                <w:szCs w:val="20"/>
              </w:rPr>
              <w:t>9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BF05C80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797E50C6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0277A95" w14:paraId="7B04FA47" w14:textId="7B3B2B7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62A2D362" w14:textId="16BC3B96">
            <w:pPr>
              <w:pStyle w:val="paragraph"/>
              <w:spacing w:before="0" w:beforeAutospacing="off" w:after="0" w:afterAutospacing="off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A-309</w:t>
            </w:r>
          </w:p>
          <w:p w:rsidR="1F376829" w:rsidP="1F376829" w:rsidRDefault="1F376829" w14:paraId="1B56D549" w14:textId="104D48E5">
            <w:pPr>
              <w:pStyle w:val="paragraph"/>
              <w:spacing w:before="0" w:beforeAutospacing="off" w:after="0" w:afterAutospacing="off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1F376829" w:rsidP="1F376829" w:rsidRDefault="1F376829" w14:paraId="059BA2D9" w14:textId="7CDB2A1B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Assoc. Prof. Dr. Natalija Shikova</w:t>
            </w:r>
          </w:p>
          <w:p w:rsidR="1F376829" w:rsidP="1F376829" w:rsidRDefault="1F376829" w14:paraId="327D0CCB" w14:textId="3E718CBA">
            <w:pPr>
              <w:pStyle w:val="paragraph"/>
              <w:spacing w:before="0" w:beforeAutospacing="off" w:after="0" w:afterAutospacing="off"/>
              <w:rPr>
                <w:rFonts w:ascii="Calibri" w:hAnsi="Calibri" w:cs="Calibri"/>
                <w:sz w:val="20"/>
                <w:szCs w:val="20"/>
              </w:rPr>
            </w:pPr>
            <w:r w:rsidRPr="1F376829" w:rsidR="1F376829">
              <w:rPr>
                <w:rFonts w:ascii="Calibri" w:hAnsi="Calibri" w:cs="Calibri"/>
                <w:sz w:val="20"/>
                <w:szCs w:val="20"/>
              </w:rPr>
              <w:t>Ass. Entoni Miska</w:t>
            </w:r>
          </w:p>
        </w:tc>
      </w:tr>
      <w:tr w:rsidRPr="00BC2305" w:rsidR="00277A95" w:rsidTr="104483BD" w14:paraId="0E98C82D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6F88372B" w14:textId="346975AA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Civil Law </w:t>
            </w:r>
          </w:p>
          <w:p w:rsidRPr="00BC2305" w:rsidR="00277A95" w:rsidP="104483BD" w:rsidRDefault="00277A95" w14:paraId="10B29999" w14:textId="4E0C74FA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Civil Procedural Law</w:t>
            </w:r>
          </w:p>
          <w:p w:rsidRPr="00BC2305" w:rsidR="00277A95" w:rsidP="104483BD" w:rsidRDefault="00277A95" w14:paraId="78FC501D" w14:textId="5B720C92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Law of Obligations-general provisions</w:t>
            </w:r>
          </w:p>
          <w:p w:rsidRPr="00BC2305" w:rsidR="00277A95" w:rsidP="104483BD" w:rsidRDefault="00277A95" w14:paraId="6AA258D8" w14:textId="3AED8F85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6FFBD3EC" w14:textId="0E446722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Assoc. Prof. Dr. Nikola Dacev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97B921E" w14:paraId="30DCCCAD" w14:textId="465BEB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22239B88">
              <w:rPr>
                <w:rFonts w:ascii="Calibri" w:hAnsi="Calibri" w:cs="Calibri"/>
                <w:sz w:val="20"/>
                <w:szCs w:val="20"/>
              </w:rPr>
              <w:t>9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66DE1EE" w14:textId="76CB1EAE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  <w:lang w:val="en-US"/>
              </w:rPr>
              <w:t>11:00-12:30</w:t>
            </w:r>
          </w:p>
          <w:p w:rsidRPr="00BC2305" w:rsidR="00277A95" w:rsidP="00056183" w:rsidRDefault="00277A95" w14:paraId="36AF6883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4C529E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1C0157D6" w14:textId="2864A3C9">
            <w:pPr>
              <w:pStyle w:val="paragraph"/>
              <w:spacing w:before="0" w:beforeAutospacing="off" w:after="0" w:afterAutospacing="off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>B-208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3691E7B2" w14:textId="0C526FCD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Asst. Prof. Dr. Xhemile Saliu </w:t>
            </w:r>
          </w:p>
        </w:tc>
      </w:tr>
      <w:tr w:rsidRPr="00BC2305" w:rsidR="00277A95" w:rsidTr="104483BD" w14:paraId="045A6C37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526770CE" w14:textId="6E5D08A4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7CBEED82" w14:textId="2652960A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Assoc. Prof. Dr. Nikola Dacev 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097B921E" w14:paraId="6E36661F" w14:textId="3873738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73B30122">
              <w:rPr>
                <w:rFonts w:ascii="Calibri" w:hAnsi="Calibri" w:cs="Calibri"/>
                <w:sz w:val="20"/>
                <w:szCs w:val="20"/>
              </w:rPr>
              <w:t>9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F8C8DF7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15:30-17:00</w:t>
            </w:r>
          </w:p>
          <w:p w:rsidRPr="00BC2305" w:rsidR="00277A95" w:rsidP="00056183" w:rsidRDefault="00277A95" w14:paraId="38645DC7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35E58C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62EBF9A1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0C6C2CD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104483BD" w14:paraId="3EF7F748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709E88E4" w14:textId="45113FFC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104483BD" w:rsidRDefault="00277A95" w14:paraId="508C98E9" w14:textId="43A68EE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104483BD" w:rsidR="104483BD">
              <w:rPr>
                <w:rFonts w:ascii="Calibri" w:hAnsi="Calibri" w:cs="Calibri"/>
                <w:sz w:val="20"/>
                <w:szCs w:val="20"/>
              </w:rPr>
              <w:t xml:space="preserve">Assoc. Prof. Dr. Nikola Dacev 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A2A7864" w:rsidRDefault="589D7A6C" w14:paraId="779F8E76" w14:textId="0D62E8D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1</w:t>
            </w:r>
            <w:r w:rsidRPr="0A2A7864" w:rsidR="014576AE">
              <w:rPr>
                <w:rFonts w:ascii="Calibri" w:hAnsi="Calibri" w:cs="Calibri"/>
                <w:sz w:val="20"/>
                <w:szCs w:val="20"/>
              </w:rPr>
              <w:t>9</w:t>
            </w:r>
            <w:r w:rsidRPr="0A2A7864">
              <w:rPr>
                <w:rFonts w:ascii="Calibri" w:hAnsi="Calibri" w:cs="Calibri"/>
                <w:sz w:val="20"/>
                <w:szCs w:val="20"/>
              </w:rPr>
              <w:t>.06.2025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1BECAF75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17:15-18:45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 </w:t>
            </w:r>
          </w:p>
          <w:p w:rsidRPr="00BC2305" w:rsidR="00277A95" w:rsidP="00056183" w:rsidRDefault="00277A95" w14:paraId="7818863E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44F69B9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5F07D11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Pr="00BC2305" w:rsidR="00277A95" w:rsidP="00056183" w:rsidRDefault="00277A95" w14:paraId="41508A3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Pr="00BC2305" w:rsidR="00277A95" w:rsidP="00056183" w:rsidRDefault="00277A95" w14:paraId="43D6B1D6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82A73A1" w:rsidP="00056183" w:rsidRDefault="082A73A1" w14:paraId="725FB40E" w14:textId="7D4D517D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0056183" w:rsidP="00056183" w:rsidRDefault="00056183" w14:paraId="22133A74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0056183" w:rsidP="00056183" w:rsidRDefault="00056183" w14:paraId="264E3C3C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0056183" w:rsidP="00056183" w:rsidRDefault="00056183" w14:paraId="46CEF762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82A73A1" w:rsidP="00056183" w:rsidRDefault="082A73A1" w14:paraId="5D4F0171" w14:textId="1CF2C370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82A73A1" w:rsidP="00056183" w:rsidRDefault="082A73A1" w14:paraId="673523F7" w14:textId="7BD63B6B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p w:rsidR="082A73A1" w:rsidP="00056183" w:rsidRDefault="082A73A1" w14:paraId="790DAD55" w14:textId="54AFEF66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tbl>
      <w:tblPr>
        <w:tblW w:w="14348" w:type="dxa"/>
        <w:tblInd w:w="-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2599"/>
        <w:gridCol w:w="1369"/>
        <w:gridCol w:w="1338"/>
        <w:gridCol w:w="1621"/>
        <w:gridCol w:w="2628"/>
        <w:gridCol w:w="2672"/>
      </w:tblGrid>
      <w:tr w:rsidRPr="00BC2305" w:rsidR="00277A95" w:rsidTr="0A2A7864" w14:paraId="1ACD1006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7F6412D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Course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3C4740AC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Instructor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0F84C9B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Date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6164AD50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Time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1D496DE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Group 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3F82C780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 room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21A73DB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Examiner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BC2305" w:rsidR="00277A95" w:rsidTr="0A2A7864" w14:paraId="4822E890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74F6F3C5" w14:textId="2D477D92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407B6117" w14:textId="374A0250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6BE34A17" w14:paraId="1001390F" w14:textId="518C54C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20.06.2025</w:t>
            </w:r>
          </w:p>
          <w:p w:rsidRPr="00BC2305" w:rsidR="00277A95" w:rsidP="0A2A7864" w:rsidRDefault="00277A95" w14:paraId="6135026E" w14:textId="32E8567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47391F6D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8:30-10:00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17DBC151" w14:textId="77777777"/>
          <w:p w:rsidRPr="00BC2305" w:rsidR="00277A95" w:rsidP="00056183" w:rsidRDefault="00277A95" w14:paraId="6F8BD81B" w14:textId="77777777"/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01512BE8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2613E9C1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277A95" w:rsidP="00056183" w:rsidRDefault="00277A95" w14:paraId="1037B8A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0A2A7864" w14:paraId="6935E798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454B9580" w14:textId="3562257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44D9BA74" w14:textId="2AA920F5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4188A4A6" w14:paraId="1439EEE5" w14:textId="518C54C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20.06.2025</w:t>
            </w:r>
          </w:p>
          <w:p w:rsidRPr="00BC2305" w:rsidR="00277A95" w:rsidP="0A2A7864" w:rsidRDefault="00277A95" w14:paraId="687C6DE0" w14:textId="157BF3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662C1685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10:15-11:45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5B2F9378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58E6DD4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7D3BEE8F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3B88899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0A2A7864" w14:paraId="44D28920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00277A95" w14:paraId="69E2BB2B" w14:textId="48652D59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57C0D796" w14:textId="19FD28D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28C60BBD" w14:paraId="0D3587C8" w14:textId="518C54C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20.06.2025</w:t>
            </w:r>
          </w:p>
          <w:p w:rsidRPr="00BC2305" w:rsidR="00277A95" w:rsidP="0A2A7864" w:rsidRDefault="00277A95" w14:paraId="0D142F6F" w14:textId="4DF0996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4575855C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277A95" w:rsidP="00056183" w:rsidRDefault="00277A95" w14:paraId="4475AD14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00277A95" w14:paraId="120C4E94" w14:textId="7C1F9CE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42AFC42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271CA72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0A2A7864" w14:paraId="3E2F5B55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75FBE42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2D3F0BEC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28C60BBD" w14:paraId="0B2C1FD5" w14:textId="518C54C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20.06.2025</w:t>
            </w:r>
          </w:p>
          <w:p w:rsidRPr="00BC2305" w:rsidR="00277A95" w:rsidP="0A2A7864" w:rsidRDefault="00277A95" w14:paraId="75CF4315" w14:textId="69C50F6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24251732" w14:textId="77777777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C2305">
              <w:rPr>
                <w:rFonts w:ascii="Calibri" w:hAnsi="Calibri" w:cs="Calibri"/>
                <w:sz w:val="20"/>
                <w:szCs w:val="20"/>
                <w:lang w:val="en-US"/>
              </w:rPr>
              <w:t>13:45-15:15</w:t>
            </w:r>
          </w:p>
          <w:p w:rsidRPr="00BC2305" w:rsidR="00277A95" w:rsidP="00056183" w:rsidRDefault="00277A95" w14:paraId="3CB648E9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0C178E9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3C0395D3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3254BC2F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277A95" w:rsidTr="0A2A7864" w14:paraId="7097F763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651E959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269E314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79974D1C" w14:paraId="07F2EEA3" w14:textId="518C54C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20.06.2025</w:t>
            </w:r>
          </w:p>
          <w:p w:rsidRPr="00BC2305" w:rsidR="00277A95" w:rsidP="0A2A7864" w:rsidRDefault="00277A95" w14:paraId="47341341" w14:textId="221F2A3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6CA080F1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15:30-17:00</w:t>
            </w:r>
          </w:p>
          <w:p w:rsidRPr="00BC2305" w:rsidR="00277A95" w:rsidP="00056183" w:rsidRDefault="00277A95" w14:paraId="42EF2083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7B40C951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4B4D723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2093CA6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277A95" w:rsidR="00277A95" w:rsidTr="0A2A7864" w14:paraId="295302C6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2503B19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0056183" w:rsidRDefault="00277A95" w14:paraId="3828874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277A95" w:rsidP="0A2A7864" w:rsidRDefault="79974D1C" w14:paraId="744F021A" w14:textId="518C54C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20.06.2025</w:t>
            </w:r>
          </w:p>
          <w:p w:rsidRPr="00BC2305" w:rsidR="00277A95" w:rsidP="0A2A7864" w:rsidRDefault="00277A95" w14:paraId="20BD9A1A" w14:textId="3041D09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390884" w:rsidR="00277A95" w:rsidP="00056183" w:rsidRDefault="00277A95" w14:paraId="4C3BFCFB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17:15-18:45</w:t>
            </w:r>
            <w:r w:rsidRPr="00390884">
              <w:rPr>
                <w:rStyle w:val="eop"/>
                <w:rFonts w:ascii="Calibri" w:hAnsi="Calibri" w:cs="Calibri"/>
                <w:sz w:val="20"/>
                <w:szCs w:val="20"/>
              </w:rPr>
              <w:t>  </w:t>
            </w:r>
          </w:p>
          <w:p w:rsidRPr="00277A95" w:rsidR="00277A95" w:rsidP="00056183" w:rsidRDefault="00277A95" w14:paraId="0C136CF1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77A95" w:rsidR="00277A95" w:rsidP="00056183" w:rsidRDefault="00277A95" w14:paraId="0A392C6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77A95" w:rsidR="00277A95" w:rsidP="00056183" w:rsidRDefault="00277A95" w14:paraId="290583F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77A95" w:rsidR="00277A95" w:rsidP="00056183" w:rsidRDefault="00277A95" w14:paraId="68F21D9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77A95" w:rsidP="00056183" w:rsidRDefault="00277A95" w14:paraId="13C326F3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tbl>
      <w:tblPr>
        <w:tblW w:w="14348" w:type="dxa"/>
        <w:tblInd w:w="-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2599"/>
        <w:gridCol w:w="1369"/>
        <w:gridCol w:w="1338"/>
        <w:gridCol w:w="1621"/>
        <w:gridCol w:w="2628"/>
        <w:gridCol w:w="2672"/>
      </w:tblGrid>
      <w:tr w:rsidRPr="00BC2305" w:rsidR="00056183" w:rsidTr="0A2A7864" w14:paraId="21908BB4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329EF78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</w:rPr>
              <w:t>Course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178A885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Instructor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389CBE48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Date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703C99BC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Time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5FE2A95F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Group 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158886E5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 room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31ABA97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b/>
                <w:bCs/>
                <w:sz w:val="20"/>
                <w:szCs w:val="20"/>
                <w:lang w:val="tr-TR"/>
              </w:rPr>
              <w:t>Examiner</w:t>
            </w:r>
            <w:r w:rsidRPr="00BC2305">
              <w:rPr>
                <w:rStyle w:val="eop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Pr="00BC2305" w:rsidR="00056183" w:rsidTr="0A2A7864" w14:paraId="6359034A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414C339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2363C80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P="0A2A7864" w:rsidRDefault="3A635816" w14:paraId="44AA2C44" w14:textId="6C0637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21.06.2025</w:t>
            </w:r>
          </w:p>
          <w:p w:rsidRPr="00BC2305" w:rsidR="00056183" w:rsidP="0A2A7864" w:rsidRDefault="00056183" w14:paraId="45FC7EEB" w14:textId="69B3C99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029DCBD3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8:30-10:00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056183" w:rsidRDefault="00056183" w14:paraId="7AA117F1" w14:textId="77777777"/>
          <w:p w:rsidRPr="00BC2305" w:rsidR="00056183" w:rsidRDefault="00056183" w14:paraId="112084E6" w14:textId="77777777"/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279717D7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6A7A53F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C2305" w:rsidR="00056183" w:rsidRDefault="00056183" w14:paraId="71F51CA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056183" w:rsidTr="0A2A7864" w14:paraId="692E0E79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8E018C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7824786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P="0A2A7864" w:rsidRDefault="67CF73B8" w14:paraId="773B377E" w14:textId="6C0637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21.06.2025</w:t>
            </w:r>
          </w:p>
          <w:p w:rsidRPr="00BC2305" w:rsidR="00056183" w:rsidP="0A2A7864" w:rsidRDefault="00056183" w14:paraId="2A2B8133" w14:textId="7ABBB93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2085884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10:15-11:45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056183" w:rsidRDefault="00056183" w14:paraId="7538BBBB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1C86F7D6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00DE8CCF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74CCA04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056183" w:rsidTr="0A2A7864" w14:paraId="40475731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26EE2A6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19DC665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P="0A2A7864" w:rsidRDefault="67CF73B8" w14:paraId="5CDF73BB" w14:textId="6C0637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21.06.2025</w:t>
            </w:r>
          </w:p>
          <w:p w:rsidRPr="00BC2305" w:rsidR="00056183" w:rsidP="0A2A7864" w:rsidRDefault="00056183" w14:paraId="374FCE2F" w14:textId="6827583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0BA5B718" w14:textId="77777777">
            <w:pPr>
              <w:rPr>
                <w:rStyle w:val="eop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12:00-13:30</w:t>
            </w:r>
            <w:r w:rsidRPr="00BC2305">
              <w:rPr>
                <w:rStyle w:val="eop"/>
                <w:rFonts w:ascii="Calibri" w:hAnsi="Calibri" w:cs="Calibri"/>
                <w:sz w:val="20"/>
                <w:szCs w:val="20"/>
              </w:rPr>
              <w:t> </w:t>
            </w:r>
          </w:p>
          <w:p w:rsidRPr="00BC2305" w:rsidR="00056183" w:rsidRDefault="00056183" w14:paraId="6F6DDB46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481F82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91AB7F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4110E5A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056183" w:rsidTr="0A2A7864" w14:paraId="5ADCD2FD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0BE8C1A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7B58F44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P="0A2A7864" w:rsidRDefault="7223E982" w14:paraId="6ABCA591" w14:textId="6C0637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21.06.2025</w:t>
            </w:r>
          </w:p>
          <w:p w:rsidRPr="00BC2305" w:rsidR="00056183" w:rsidP="0A2A7864" w:rsidRDefault="00056183" w14:paraId="1E9F7FB7" w14:textId="437CFAF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7F34D25" w14:textId="77777777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C2305">
              <w:rPr>
                <w:rFonts w:ascii="Calibri" w:hAnsi="Calibri" w:cs="Calibri"/>
                <w:sz w:val="20"/>
                <w:szCs w:val="20"/>
                <w:lang w:val="en-US"/>
              </w:rPr>
              <w:t>13:45-15:15</w:t>
            </w:r>
          </w:p>
          <w:p w:rsidRPr="00BC2305" w:rsidR="00056183" w:rsidRDefault="00056183" w14:paraId="7BE37116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5F76415E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56B68E09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3473D5C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BC2305" w:rsidR="00056183" w:rsidTr="0A2A7864" w14:paraId="03D56720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497076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1102FB6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P="0A2A7864" w:rsidRDefault="6B2C6F54" w14:paraId="68B3D3F1" w14:textId="6C0637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21.06.2025</w:t>
            </w:r>
          </w:p>
          <w:p w:rsidRPr="00BC2305" w:rsidR="00056183" w:rsidP="0A2A7864" w:rsidRDefault="00056183" w14:paraId="3A73EFEB" w14:textId="68558E8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0CC7DF1E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15:30-17:00</w:t>
            </w:r>
          </w:p>
          <w:p w:rsidRPr="00BC2305" w:rsidR="00056183" w:rsidRDefault="00056183" w14:paraId="6AC74615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79D878B4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009B92F2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6B6103A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Pr="00277A95" w:rsidR="00056183" w:rsidTr="0A2A7864" w14:paraId="536BB6CF" w14:textId="77777777">
        <w:trPr>
          <w:trHeight w:val="300"/>
        </w:trPr>
        <w:tc>
          <w:tcPr>
            <w:tcW w:w="2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2CE1ECA6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RDefault="00056183" w14:paraId="724074B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BC2305" w:rsidR="00056183" w:rsidP="0A2A7864" w:rsidRDefault="6B2C6F54" w14:paraId="1AE83A91" w14:textId="6C0637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A2A7864">
              <w:rPr>
                <w:rFonts w:ascii="Calibri" w:hAnsi="Calibri" w:cs="Calibri"/>
                <w:sz w:val="20"/>
                <w:szCs w:val="20"/>
              </w:rPr>
              <w:t>21.06.2025</w:t>
            </w:r>
          </w:p>
          <w:p w:rsidRPr="00BC2305" w:rsidR="00056183" w:rsidP="0A2A7864" w:rsidRDefault="00056183" w14:paraId="2DCA9D92" w14:textId="6F2791E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390884" w:rsidR="00056183" w:rsidRDefault="00056183" w14:paraId="510BC514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BC2305">
              <w:rPr>
                <w:rStyle w:val="normaltextrun"/>
                <w:rFonts w:ascii="Calibri" w:hAnsi="Calibri" w:cs="Calibri"/>
                <w:sz w:val="20"/>
                <w:szCs w:val="20"/>
              </w:rPr>
              <w:t>17:15-18:45</w:t>
            </w:r>
            <w:r w:rsidRPr="00390884">
              <w:rPr>
                <w:rStyle w:val="eop"/>
                <w:rFonts w:ascii="Calibri" w:hAnsi="Calibri" w:cs="Calibri"/>
                <w:sz w:val="20"/>
                <w:szCs w:val="20"/>
              </w:rPr>
              <w:t>  </w:t>
            </w:r>
          </w:p>
          <w:p w:rsidRPr="00277A95" w:rsidR="00056183" w:rsidRDefault="00056183" w14:paraId="4B945E57" w14:textId="77777777">
            <w:pPr>
              <w:rPr>
                <w:rStyle w:val="normaltextrun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77A95" w:rsidR="00056183" w:rsidRDefault="00056183" w14:paraId="15F413CA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77A95" w:rsidR="00056183" w:rsidRDefault="00056183" w14:paraId="4FA7DA3D" w14:textId="77777777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77A95" w:rsidR="00056183" w:rsidRDefault="00056183" w14:paraId="756C364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56183" w:rsidP="00056183" w:rsidRDefault="00056183" w14:paraId="258D23B1" w14:textId="77777777">
      <w:pPr>
        <w:outlineLvl w:val="0"/>
        <w:rPr>
          <w:rFonts w:ascii="Calibri" w:hAnsi="Calibri" w:cs="Calibri"/>
          <w:sz w:val="20"/>
          <w:szCs w:val="20"/>
          <w:lang w:val="en-US"/>
        </w:rPr>
      </w:pPr>
    </w:p>
    <w:sectPr w:rsidR="00056183" w:rsidSect="00A80CE8">
      <w:headerReference w:type="default" r:id="rId7"/>
      <w:footerReference w:type="default" r:id="rId8"/>
      <w:pgSz w:w="16838" w:h="11906" w:orient="landscape" w:code="9"/>
      <w:pgMar w:top="284" w:right="1418" w:bottom="28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3363" w:rsidP="00927416" w:rsidRDefault="009E3363" w14:paraId="1E68508E" w14:textId="77777777">
      <w:r>
        <w:separator/>
      </w:r>
    </w:p>
  </w:endnote>
  <w:endnote w:type="continuationSeparator" w:id="0">
    <w:p w:rsidR="009E3363" w:rsidP="00927416" w:rsidRDefault="009E3363" w14:paraId="142A5BCA" w14:textId="77777777">
      <w:r>
        <w:continuationSeparator/>
      </w:r>
    </w:p>
  </w:endnote>
  <w:endnote w:type="continuationNotice" w:id="1">
    <w:p w:rsidR="009E3363" w:rsidRDefault="009E3363" w14:paraId="5C4C1A9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C69B7B9" w:rsidTr="5C69B7B9" w14:paraId="2F168F69" w14:textId="77777777">
      <w:trPr>
        <w:trHeight w:val="300"/>
      </w:trPr>
      <w:tc>
        <w:tcPr>
          <w:tcW w:w="4665" w:type="dxa"/>
        </w:tcPr>
        <w:p w:rsidR="5C69B7B9" w:rsidP="5C69B7B9" w:rsidRDefault="5C69B7B9" w14:paraId="348EB1FD" w14:textId="74BF1DDE">
          <w:pPr>
            <w:pStyle w:val="Header"/>
            <w:ind w:left="-115"/>
          </w:pPr>
        </w:p>
      </w:tc>
      <w:tc>
        <w:tcPr>
          <w:tcW w:w="4665" w:type="dxa"/>
        </w:tcPr>
        <w:p w:rsidR="5C69B7B9" w:rsidP="5C69B7B9" w:rsidRDefault="5C69B7B9" w14:paraId="77CA6672" w14:textId="724BF87F">
          <w:pPr>
            <w:pStyle w:val="Header"/>
            <w:jc w:val="center"/>
          </w:pPr>
        </w:p>
      </w:tc>
      <w:tc>
        <w:tcPr>
          <w:tcW w:w="4665" w:type="dxa"/>
        </w:tcPr>
        <w:p w:rsidR="5C69B7B9" w:rsidP="5C69B7B9" w:rsidRDefault="5C69B7B9" w14:paraId="7AA215A1" w14:textId="3A298F32">
          <w:pPr>
            <w:pStyle w:val="Header"/>
            <w:ind w:right="-115"/>
            <w:jc w:val="right"/>
          </w:pPr>
        </w:p>
      </w:tc>
    </w:tr>
  </w:tbl>
  <w:p w:rsidR="00927416" w:rsidRDefault="00927416" w14:paraId="2252C65B" w14:textId="56CA8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3363" w:rsidP="00927416" w:rsidRDefault="009E3363" w14:paraId="16EDCBB4" w14:textId="77777777">
      <w:r>
        <w:separator/>
      </w:r>
    </w:p>
  </w:footnote>
  <w:footnote w:type="continuationSeparator" w:id="0">
    <w:p w:rsidR="009E3363" w:rsidP="00927416" w:rsidRDefault="009E3363" w14:paraId="626501CA" w14:textId="77777777">
      <w:r>
        <w:continuationSeparator/>
      </w:r>
    </w:p>
  </w:footnote>
  <w:footnote w:type="continuationNotice" w:id="1">
    <w:p w:rsidR="009E3363" w:rsidRDefault="009E3363" w14:paraId="76CE158D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C69B7B9" w:rsidTr="5C69B7B9" w14:paraId="5D81CEC1" w14:textId="77777777">
      <w:trPr>
        <w:trHeight w:val="300"/>
      </w:trPr>
      <w:tc>
        <w:tcPr>
          <w:tcW w:w="4665" w:type="dxa"/>
        </w:tcPr>
        <w:p w:rsidR="5C69B7B9" w:rsidP="5C69B7B9" w:rsidRDefault="5C69B7B9" w14:paraId="05F6B2A6" w14:textId="0C5FCBA9">
          <w:pPr>
            <w:pStyle w:val="Header"/>
            <w:ind w:left="-115"/>
          </w:pPr>
        </w:p>
      </w:tc>
      <w:tc>
        <w:tcPr>
          <w:tcW w:w="4665" w:type="dxa"/>
        </w:tcPr>
        <w:p w:rsidR="5C69B7B9" w:rsidP="5C69B7B9" w:rsidRDefault="5C69B7B9" w14:paraId="2607F911" w14:textId="45D54782">
          <w:pPr>
            <w:pStyle w:val="Header"/>
            <w:jc w:val="center"/>
          </w:pPr>
        </w:p>
      </w:tc>
      <w:tc>
        <w:tcPr>
          <w:tcW w:w="4665" w:type="dxa"/>
        </w:tcPr>
        <w:p w:rsidR="5C69B7B9" w:rsidP="5C69B7B9" w:rsidRDefault="5C69B7B9" w14:paraId="71BD1BFA" w14:textId="3D39AB0B">
          <w:pPr>
            <w:pStyle w:val="Header"/>
            <w:ind w:right="-115"/>
            <w:jc w:val="right"/>
          </w:pPr>
        </w:p>
      </w:tc>
    </w:tr>
  </w:tbl>
  <w:p w:rsidR="00927416" w:rsidRDefault="00927416" w14:paraId="72E4155F" w14:textId="7E6314D9">
    <w:pPr>
      <w:pStyle w:val="Header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87d33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449"/>
    <w:rsid w:val="0000266C"/>
    <w:rsid w:val="00011C55"/>
    <w:rsid w:val="000170A1"/>
    <w:rsid w:val="000311A3"/>
    <w:rsid w:val="000313F3"/>
    <w:rsid w:val="00036306"/>
    <w:rsid w:val="000406FA"/>
    <w:rsid w:val="0004173F"/>
    <w:rsid w:val="000417C7"/>
    <w:rsid w:val="00042919"/>
    <w:rsid w:val="00046849"/>
    <w:rsid w:val="00051DD0"/>
    <w:rsid w:val="00056183"/>
    <w:rsid w:val="0006033C"/>
    <w:rsid w:val="00063978"/>
    <w:rsid w:val="000650F0"/>
    <w:rsid w:val="00067EB5"/>
    <w:rsid w:val="000710A5"/>
    <w:rsid w:val="000727BF"/>
    <w:rsid w:val="000734BA"/>
    <w:rsid w:val="000807FD"/>
    <w:rsid w:val="0008417C"/>
    <w:rsid w:val="00084781"/>
    <w:rsid w:val="00092FCB"/>
    <w:rsid w:val="0009300A"/>
    <w:rsid w:val="000946BB"/>
    <w:rsid w:val="000A20BC"/>
    <w:rsid w:val="000A2975"/>
    <w:rsid w:val="000A5038"/>
    <w:rsid w:val="000B04D2"/>
    <w:rsid w:val="000B0BDF"/>
    <w:rsid w:val="000B309E"/>
    <w:rsid w:val="000C0C2E"/>
    <w:rsid w:val="000C2EB5"/>
    <w:rsid w:val="000C354F"/>
    <w:rsid w:val="000C613B"/>
    <w:rsid w:val="000C7DEA"/>
    <w:rsid w:val="000D0D44"/>
    <w:rsid w:val="000D78F5"/>
    <w:rsid w:val="000D7C76"/>
    <w:rsid w:val="000E0C24"/>
    <w:rsid w:val="000E79F9"/>
    <w:rsid w:val="000F47D8"/>
    <w:rsid w:val="000F4AD0"/>
    <w:rsid w:val="000F723F"/>
    <w:rsid w:val="00100ED9"/>
    <w:rsid w:val="00104B99"/>
    <w:rsid w:val="00105056"/>
    <w:rsid w:val="001059EE"/>
    <w:rsid w:val="001108B3"/>
    <w:rsid w:val="0011417D"/>
    <w:rsid w:val="00114223"/>
    <w:rsid w:val="001144CD"/>
    <w:rsid w:val="001150D9"/>
    <w:rsid w:val="001205EA"/>
    <w:rsid w:val="001229E9"/>
    <w:rsid w:val="001229F3"/>
    <w:rsid w:val="00123EDA"/>
    <w:rsid w:val="00124CB1"/>
    <w:rsid w:val="00125FF0"/>
    <w:rsid w:val="00126860"/>
    <w:rsid w:val="001304D6"/>
    <w:rsid w:val="00141180"/>
    <w:rsid w:val="00146B29"/>
    <w:rsid w:val="00152F1D"/>
    <w:rsid w:val="0015366D"/>
    <w:rsid w:val="001544FC"/>
    <w:rsid w:val="0015479E"/>
    <w:rsid w:val="00154FC0"/>
    <w:rsid w:val="00157B12"/>
    <w:rsid w:val="001619C4"/>
    <w:rsid w:val="00162D74"/>
    <w:rsid w:val="001648BF"/>
    <w:rsid w:val="00172449"/>
    <w:rsid w:val="00175B39"/>
    <w:rsid w:val="0017716F"/>
    <w:rsid w:val="001809F7"/>
    <w:rsid w:val="00183A00"/>
    <w:rsid w:val="001915C0"/>
    <w:rsid w:val="00191B20"/>
    <w:rsid w:val="0019628A"/>
    <w:rsid w:val="00197081"/>
    <w:rsid w:val="001A3CF6"/>
    <w:rsid w:val="001A546A"/>
    <w:rsid w:val="001B25D4"/>
    <w:rsid w:val="001B2ECE"/>
    <w:rsid w:val="001B42D2"/>
    <w:rsid w:val="001B4BC0"/>
    <w:rsid w:val="001B4E7A"/>
    <w:rsid w:val="001B5C06"/>
    <w:rsid w:val="001C0FB2"/>
    <w:rsid w:val="001C35DB"/>
    <w:rsid w:val="001C3FCD"/>
    <w:rsid w:val="001C79B3"/>
    <w:rsid w:val="001D2945"/>
    <w:rsid w:val="001D47CA"/>
    <w:rsid w:val="001E3B4E"/>
    <w:rsid w:val="001E5530"/>
    <w:rsid w:val="001E74E7"/>
    <w:rsid w:val="001F2E16"/>
    <w:rsid w:val="001F34EB"/>
    <w:rsid w:val="001F4312"/>
    <w:rsid w:val="001F5F82"/>
    <w:rsid w:val="001F7890"/>
    <w:rsid w:val="00203D76"/>
    <w:rsid w:val="00210F8F"/>
    <w:rsid w:val="0021226F"/>
    <w:rsid w:val="0022161C"/>
    <w:rsid w:val="002254B5"/>
    <w:rsid w:val="00227C31"/>
    <w:rsid w:val="002308DA"/>
    <w:rsid w:val="00232AD8"/>
    <w:rsid w:val="00235886"/>
    <w:rsid w:val="00236F5B"/>
    <w:rsid w:val="0024144F"/>
    <w:rsid w:val="0024175C"/>
    <w:rsid w:val="00242FA3"/>
    <w:rsid w:val="00244DE0"/>
    <w:rsid w:val="00245B1A"/>
    <w:rsid w:val="0024710B"/>
    <w:rsid w:val="002529EF"/>
    <w:rsid w:val="002530FA"/>
    <w:rsid w:val="00253523"/>
    <w:rsid w:val="0025355D"/>
    <w:rsid w:val="00253B76"/>
    <w:rsid w:val="00260184"/>
    <w:rsid w:val="00260310"/>
    <w:rsid w:val="00263CA8"/>
    <w:rsid w:val="00270821"/>
    <w:rsid w:val="002733E6"/>
    <w:rsid w:val="0027762B"/>
    <w:rsid w:val="00277A95"/>
    <w:rsid w:val="00283E9E"/>
    <w:rsid w:val="00283FE4"/>
    <w:rsid w:val="0028631C"/>
    <w:rsid w:val="002874B4"/>
    <w:rsid w:val="002906B1"/>
    <w:rsid w:val="002909B4"/>
    <w:rsid w:val="00291A98"/>
    <w:rsid w:val="00291F4C"/>
    <w:rsid w:val="002936A9"/>
    <w:rsid w:val="00294437"/>
    <w:rsid w:val="002A234C"/>
    <w:rsid w:val="002A7848"/>
    <w:rsid w:val="002B1287"/>
    <w:rsid w:val="002C21DF"/>
    <w:rsid w:val="002C3E37"/>
    <w:rsid w:val="002C431D"/>
    <w:rsid w:val="002C4F3E"/>
    <w:rsid w:val="002C53F4"/>
    <w:rsid w:val="002C712C"/>
    <w:rsid w:val="002D0636"/>
    <w:rsid w:val="002D0A5E"/>
    <w:rsid w:val="002D5FD1"/>
    <w:rsid w:val="002D6C8C"/>
    <w:rsid w:val="002D6EC5"/>
    <w:rsid w:val="002E0184"/>
    <w:rsid w:val="002E0628"/>
    <w:rsid w:val="002E1F6A"/>
    <w:rsid w:val="002E54F3"/>
    <w:rsid w:val="002E5780"/>
    <w:rsid w:val="002E7471"/>
    <w:rsid w:val="002F2192"/>
    <w:rsid w:val="002F2739"/>
    <w:rsid w:val="002F615C"/>
    <w:rsid w:val="00303746"/>
    <w:rsid w:val="00320303"/>
    <w:rsid w:val="0032163E"/>
    <w:rsid w:val="003228F8"/>
    <w:rsid w:val="0032720F"/>
    <w:rsid w:val="0032783C"/>
    <w:rsid w:val="00327870"/>
    <w:rsid w:val="00327F44"/>
    <w:rsid w:val="00332834"/>
    <w:rsid w:val="00332ED1"/>
    <w:rsid w:val="00335A7A"/>
    <w:rsid w:val="00337DE0"/>
    <w:rsid w:val="00340524"/>
    <w:rsid w:val="00340DC9"/>
    <w:rsid w:val="00341ADE"/>
    <w:rsid w:val="00342110"/>
    <w:rsid w:val="003426E9"/>
    <w:rsid w:val="00346D02"/>
    <w:rsid w:val="003542F5"/>
    <w:rsid w:val="0035463C"/>
    <w:rsid w:val="003713F9"/>
    <w:rsid w:val="0037286F"/>
    <w:rsid w:val="00373CFC"/>
    <w:rsid w:val="00374796"/>
    <w:rsid w:val="00374CEF"/>
    <w:rsid w:val="00376268"/>
    <w:rsid w:val="003764F4"/>
    <w:rsid w:val="00377105"/>
    <w:rsid w:val="00377C91"/>
    <w:rsid w:val="00385FBF"/>
    <w:rsid w:val="00390884"/>
    <w:rsid w:val="0039130D"/>
    <w:rsid w:val="00392DE5"/>
    <w:rsid w:val="00397538"/>
    <w:rsid w:val="00397A57"/>
    <w:rsid w:val="003A0EA1"/>
    <w:rsid w:val="003A2997"/>
    <w:rsid w:val="003A520F"/>
    <w:rsid w:val="003A557E"/>
    <w:rsid w:val="003B1FE0"/>
    <w:rsid w:val="003B3A74"/>
    <w:rsid w:val="003C1650"/>
    <w:rsid w:val="003C1F1A"/>
    <w:rsid w:val="003C44FE"/>
    <w:rsid w:val="003D1224"/>
    <w:rsid w:val="003D2578"/>
    <w:rsid w:val="003D2990"/>
    <w:rsid w:val="003D6639"/>
    <w:rsid w:val="003D759A"/>
    <w:rsid w:val="003F0A15"/>
    <w:rsid w:val="003F146A"/>
    <w:rsid w:val="003F1787"/>
    <w:rsid w:val="003F2B4E"/>
    <w:rsid w:val="003F3BCA"/>
    <w:rsid w:val="003F5A90"/>
    <w:rsid w:val="0040149E"/>
    <w:rsid w:val="00401DCD"/>
    <w:rsid w:val="00403C33"/>
    <w:rsid w:val="004047F9"/>
    <w:rsid w:val="00404AC5"/>
    <w:rsid w:val="004061E4"/>
    <w:rsid w:val="00412CAC"/>
    <w:rsid w:val="004137E2"/>
    <w:rsid w:val="00413EB3"/>
    <w:rsid w:val="0041528E"/>
    <w:rsid w:val="004207A8"/>
    <w:rsid w:val="00420C8E"/>
    <w:rsid w:val="00420F3B"/>
    <w:rsid w:val="00421A89"/>
    <w:rsid w:val="0042355A"/>
    <w:rsid w:val="00425848"/>
    <w:rsid w:val="004266BD"/>
    <w:rsid w:val="00430355"/>
    <w:rsid w:val="004311E3"/>
    <w:rsid w:val="0043199E"/>
    <w:rsid w:val="004320D3"/>
    <w:rsid w:val="00432B9B"/>
    <w:rsid w:val="0043518B"/>
    <w:rsid w:val="0043548E"/>
    <w:rsid w:val="00440612"/>
    <w:rsid w:val="00442CA0"/>
    <w:rsid w:val="00447E13"/>
    <w:rsid w:val="004609B1"/>
    <w:rsid w:val="0046186B"/>
    <w:rsid w:val="0046292D"/>
    <w:rsid w:val="0046327D"/>
    <w:rsid w:val="00463623"/>
    <w:rsid w:val="004636D0"/>
    <w:rsid w:val="00463A7B"/>
    <w:rsid w:val="00465193"/>
    <w:rsid w:val="00472D1E"/>
    <w:rsid w:val="004751C1"/>
    <w:rsid w:val="004753A2"/>
    <w:rsid w:val="004767AB"/>
    <w:rsid w:val="00481B60"/>
    <w:rsid w:val="00482E4B"/>
    <w:rsid w:val="00484530"/>
    <w:rsid w:val="0049220E"/>
    <w:rsid w:val="00494C0B"/>
    <w:rsid w:val="0049525E"/>
    <w:rsid w:val="004A0E8C"/>
    <w:rsid w:val="004A289D"/>
    <w:rsid w:val="004A4DC6"/>
    <w:rsid w:val="004A5EC2"/>
    <w:rsid w:val="004A6A3B"/>
    <w:rsid w:val="004B2687"/>
    <w:rsid w:val="004B3900"/>
    <w:rsid w:val="004B6B7B"/>
    <w:rsid w:val="004C09F4"/>
    <w:rsid w:val="004C5F99"/>
    <w:rsid w:val="004C731E"/>
    <w:rsid w:val="004D00A2"/>
    <w:rsid w:val="004D4482"/>
    <w:rsid w:val="004D4FF7"/>
    <w:rsid w:val="004D5E18"/>
    <w:rsid w:val="004D5FCB"/>
    <w:rsid w:val="004E0A8B"/>
    <w:rsid w:val="004E0A93"/>
    <w:rsid w:val="004E4C51"/>
    <w:rsid w:val="004E5CB2"/>
    <w:rsid w:val="004F3A71"/>
    <w:rsid w:val="004F3F5B"/>
    <w:rsid w:val="004F435F"/>
    <w:rsid w:val="004F49A2"/>
    <w:rsid w:val="004F75DB"/>
    <w:rsid w:val="00504FCB"/>
    <w:rsid w:val="0050699B"/>
    <w:rsid w:val="00507C07"/>
    <w:rsid w:val="005111E1"/>
    <w:rsid w:val="00511217"/>
    <w:rsid w:val="0051517B"/>
    <w:rsid w:val="005156B1"/>
    <w:rsid w:val="00520E58"/>
    <w:rsid w:val="005218DA"/>
    <w:rsid w:val="00521B2F"/>
    <w:rsid w:val="00522166"/>
    <w:rsid w:val="005225AF"/>
    <w:rsid w:val="005226F0"/>
    <w:rsid w:val="00525EE2"/>
    <w:rsid w:val="00531245"/>
    <w:rsid w:val="005364BE"/>
    <w:rsid w:val="00537951"/>
    <w:rsid w:val="005428BE"/>
    <w:rsid w:val="005474F1"/>
    <w:rsid w:val="00550633"/>
    <w:rsid w:val="0055114C"/>
    <w:rsid w:val="00554646"/>
    <w:rsid w:val="00556DAE"/>
    <w:rsid w:val="00560A3C"/>
    <w:rsid w:val="0056293A"/>
    <w:rsid w:val="00566003"/>
    <w:rsid w:val="00571454"/>
    <w:rsid w:val="00572C2F"/>
    <w:rsid w:val="00576CCD"/>
    <w:rsid w:val="005778C8"/>
    <w:rsid w:val="00581BA4"/>
    <w:rsid w:val="005879D3"/>
    <w:rsid w:val="00590E4B"/>
    <w:rsid w:val="00591BB1"/>
    <w:rsid w:val="00593155"/>
    <w:rsid w:val="005A0E73"/>
    <w:rsid w:val="005A5EDF"/>
    <w:rsid w:val="005A7E99"/>
    <w:rsid w:val="005B1CFE"/>
    <w:rsid w:val="005B399A"/>
    <w:rsid w:val="005B5D44"/>
    <w:rsid w:val="005C0FBC"/>
    <w:rsid w:val="005C2CB9"/>
    <w:rsid w:val="005D22E3"/>
    <w:rsid w:val="005D7C6E"/>
    <w:rsid w:val="005E0AB4"/>
    <w:rsid w:val="005E38B6"/>
    <w:rsid w:val="005F043B"/>
    <w:rsid w:val="005F351F"/>
    <w:rsid w:val="005F3D87"/>
    <w:rsid w:val="005F57C1"/>
    <w:rsid w:val="005F5F9C"/>
    <w:rsid w:val="005F6A7A"/>
    <w:rsid w:val="005F7578"/>
    <w:rsid w:val="006038DC"/>
    <w:rsid w:val="00605D32"/>
    <w:rsid w:val="00606770"/>
    <w:rsid w:val="006127FF"/>
    <w:rsid w:val="0061574C"/>
    <w:rsid w:val="00621C58"/>
    <w:rsid w:val="00621FCB"/>
    <w:rsid w:val="00622D24"/>
    <w:rsid w:val="00626F4A"/>
    <w:rsid w:val="006274D8"/>
    <w:rsid w:val="00631E8C"/>
    <w:rsid w:val="00632362"/>
    <w:rsid w:val="006326B2"/>
    <w:rsid w:val="00634E21"/>
    <w:rsid w:val="0063638F"/>
    <w:rsid w:val="00637A0F"/>
    <w:rsid w:val="00647E92"/>
    <w:rsid w:val="00652830"/>
    <w:rsid w:val="00653BF1"/>
    <w:rsid w:val="00656153"/>
    <w:rsid w:val="0066164D"/>
    <w:rsid w:val="0066512B"/>
    <w:rsid w:val="006717AB"/>
    <w:rsid w:val="0067270C"/>
    <w:rsid w:val="00673832"/>
    <w:rsid w:val="0067657B"/>
    <w:rsid w:val="00676837"/>
    <w:rsid w:val="00676FD7"/>
    <w:rsid w:val="00677FF0"/>
    <w:rsid w:val="00684799"/>
    <w:rsid w:val="0069116D"/>
    <w:rsid w:val="00691C12"/>
    <w:rsid w:val="006962CE"/>
    <w:rsid w:val="00696318"/>
    <w:rsid w:val="006A14D6"/>
    <w:rsid w:val="006A778E"/>
    <w:rsid w:val="006B01DA"/>
    <w:rsid w:val="006B552D"/>
    <w:rsid w:val="006B7820"/>
    <w:rsid w:val="006C11DA"/>
    <w:rsid w:val="006C6458"/>
    <w:rsid w:val="006D1E80"/>
    <w:rsid w:val="006D25DC"/>
    <w:rsid w:val="006D2FF5"/>
    <w:rsid w:val="006D3C1D"/>
    <w:rsid w:val="006D5AB4"/>
    <w:rsid w:val="006E2AB5"/>
    <w:rsid w:val="006E5DAE"/>
    <w:rsid w:val="006E7340"/>
    <w:rsid w:val="006E7F66"/>
    <w:rsid w:val="006F13CB"/>
    <w:rsid w:val="006F3E0B"/>
    <w:rsid w:val="006F5BAA"/>
    <w:rsid w:val="006F70EE"/>
    <w:rsid w:val="006F72A1"/>
    <w:rsid w:val="006F7303"/>
    <w:rsid w:val="00701691"/>
    <w:rsid w:val="0070253E"/>
    <w:rsid w:val="007029CE"/>
    <w:rsid w:val="007051EF"/>
    <w:rsid w:val="00707D35"/>
    <w:rsid w:val="0071043B"/>
    <w:rsid w:val="00721729"/>
    <w:rsid w:val="00725821"/>
    <w:rsid w:val="00727D9F"/>
    <w:rsid w:val="0073171F"/>
    <w:rsid w:val="00733F11"/>
    <w:rsid w:val="00741FF8"/>
    <w:rsid w:val="00745D75"/>
    <w:rsid w:val="0075185D"/>
    <w:rsid w:val="007557E9"/>
    <w:rsid w:val="00756028"/>
    <w:rsid w:val="0076144C"/>
    <w:rsid w:val="00764F7A"/>
    <w:rsid w:val="00766ABD"/>
    <w:rsid w:val="0076779B"/>
    <w:rsid w:val="007734E0"/>
    <w:rsid w:val="0077368A"/>
    <w:rsid w:val="007736C9"/>
    <w:rsid w:val="00773DD9"/>
    <w:rsid w:val="00785317"/>
    <w:rsid w:val="00785514"/>
    <w:rsid w:val="00787836"/>
    <w:rsid w:val="00793A49"/>
    <w:rsid w:val="00793A4D"/>
    <w:rsid w:val="007A1346"/>
    <w:rsid w:val="007A1DB6"/>
    <w:rsid w:val="007A26F4"/>
    <w:rsid w:val="007A2AD8"/>
    <w:rsid w:val="007A5314"/>
    <w:rsid w:val="007A6304"/>
    <w:rsid w:val="007B0EED"/>
    <w:rsid w:val="007B1442"/>
    <w:rsid w:val="007B2357"/>
    <w:rsid w:val="007B5B7F"/>
    <w:rsid w:val="007B750E"/>
    <w:rsid w:val="007B776F"/>
    <w:rsid w:val="007C04B0"/>
    <w:rsid w:val="007C100E"/>
    <w:rsid w:val="007C340A"/>
    <w:rsid w:val="007C5F2F"/>
    <w:rsid w:val="007C7435"/>
    <w:rsid w:val="007D0EA3"/>
    <w:rsid w:val="007D1B5A"/>
    <w:rsid w:val="007E5682"/>
    <w:rsid w:val="007F1301"/>
    <w:rsid w:val="007F2041"/>
    <w:rsid w:val="007F2ECE"/>
    <w:rsid w:val="00800BBD"/>
    <w:rsid w:val="008044AD"/>
    <w:rsid w:val="00806E90"/>
    <w:rsid w:val="00806F71"/>
    <w:rsid w:val="00810DED"/>
    <w:rsid w:val="00812D30"/>
    <w:rsid w:val="008130A4"/>
    <w:rsid w:val="00813E8A"/>
    <w:rsid w:val="00815A09"/>
    <w:rsid w:val="00816B87"/>
    <w:rsid w:val="008254C8"/>
    <w:rsid w:val="008270E2"/>
    <w:rsid w:val="008314ED"/>
    <w:rsid w:val="00832BA2"/>
    <w:rsid w:val="00840A94"/>
    <w:rsid w:val="008414A0"/>
    <w:rsid w:val="00841811"/>
    <w:rsid w:val="00847977"/>
    <w:rsid w:val="00851B36"/>
    <w:rsid w:val="0085621B"/>
    <w:rsid w:val="00860372"/>
    <w:rsid w:val="00863D62"/>
    <w:rsid w:val="00867114"/>
    <w:rsid w:val="00873FC4"/>
    <w:rsid w:val="008743A1"/>
    <w:rsid w:val="00887471"/>
    <w:rsid w:val="008944E2"/>
    <w:rsid w:val="0089792B"/>
    <w:rsid w:val="008A1438"/>
    <w:rsid w:val="008A2A92"/>
    <w:rsid w:val="008A31A5"/>
    <w:rsid w:val="008A53BA"/>
    <w:rsid w:val="008A71BC"/>
    <w:rsid w:val="008B01B7"/>
    <w:rsid w:val="008B49AB"/>
    <w:rsid w:val="008B5139"/>
    <w:rsid w:val="008C0F2D"/>
    <w:rsid w:val="008D0770"/>
    <w:rsid w:val="008D09F9"/>
    <w:rsid w:val="008D4ACB"/>
    <w:rsid w:val="008D5B37"/>
    <w:rsid w:val="008D7895"/>
    <w:rsid w:val="008E320F"/>
    <w:rsid w:val="008E6F6D"/>
    <w:rsid w:val="008E70A5"/>
    <w:rsid w:val="008E7B85"/>
    <w:rsid w:val="008F1EEE"/>
    <w:rsid w:val="008F3246"/>
    <w:rsid w:val="00900485"/>
    <w:rsid w:val="00901772"/>
    <w:rsid w:val="00901DE8"/>
    <w:rsid w:val="00904E00"/>
    <w:rsid w:val="00912393"/>
    <w:rsid w:val="00913A25"/>
    <w:rsid w:val="00917117"/>
    <w:rsid w:val="0092018F"/>
    <w:rsid w:val="00921674"/>
    <w:rsid w:val="00922086"/>
    <w:rsid w:val="00927416"/>
    <w:rsid w:val="00930B77"/>
    <w:rsid w:val="009323D6"/>
    <w:rsid w:val="00933BF8"/>
    <w:rsid w:val="00935536"/>
    <w:rsid w:val="00937603"/>
    <w:rsid w:val="00940189"/>
    <w:rsid w:val="009404B5"/>
    <w:rsid w:val="0094298B"/>
    <w:rsid w:val="009444AC"/>
    <w:rsid w:val="0094677F"/>
    <w:rsid w:val="0094733D"/>
    <w:rsid w:val="0094760B"/>
    <w:rsid w:val="00947D69"/>
    <w:rsid w:val="00951CA1"/>
    <w:rsid w:val="00951CE6"/>
    <w:rsid w:val="0095732C"/>
    <w:rsid w:val="00960142"/>
    <w:rsid w:val="009647FB"/>
    <w:rsid w:val="00970474"/>
    <w:rsid w:val="00970646"/>
    <w:rsid w:val="009709BD"/>
    <w:rsid w:val="009717A3"/>
    <w:rsid w:val="009726A7"/>
    <w:rsid w:val="009759C2"/>
    <w:rsid w:val="009829EE"/>
    <w:rsid w:val="00982FEF"/>
    <w:rsid w:val="00986018"/>
    <w:rsid w:val="009917FA"/>
    <w:rsid w:val="00991C2C"/>
    <w:rsid w:val="009927CB"/>
    <w:rsid w:val="00993B30"/>
    <w:rsid w:val="009A1852"/>
    <w:rsid w:val="009A492B"/>
    <w:rsid w:val="009A49AE"/>
    <w:rsid w:val="009B0DC5"/>
    <w:rsid w:val="009B2C86"/>
    <w:rsid w:val="009B307B"/>
    <w:rsid w:val="009B3DE2"/>
    <w:rsid w:val="009B490E"/>
    <w:rsid w:val="009B5579"/>
    <w:rsid w:val="009B6CFF"/>
    <w:rsid w:val="009C0622"/>
    <w:rsid w:val="009C065A"/>
    <w:rsid w:val="009C212D"/>
    <w:rsid w:val="009D4731"/>
    <w:rsid w:val="009D4E91"/>
    <w:rsid w:val="009D5DAC"/>
    <w:rsid w:val="009D65A3"/>
    <w:rsid w:val="009D7BC1"/>
    <w:rsid w:val="009E1795"/>
    <w:rsid w:val="009E27AB"/>
    <w:rsid w:val="009E3363"/>
    <w:rsid w:val="009E5CBE"/>
    <w:rsid w:val="009F1ABF"/>
    <w:rsid w:val="009F39A4"/>
    <w:rsid w:val="009F3AAE"/>
    <w:rsid w:val="009F635C"/>
    <w:rsid w:val="00A0168F"/>
    <w:rsid w:val="00A13CD0"/>
    <w:rsid w:val="00A157B7"/>
    <w:rsid w:val="00A35CE9"/>
    <w:rsid w:val="00A43345"/>
    <w:rsid w:val="00A43E3E"/>
    <w:rsid w:val="00A510A0"/>
    <w:rsid w:val="00A548E4"/>
    <w:rsid w:val="00A5595F"/>
    <w:rsid w:val="00A56663"/>
    <w:rsid w:val="00A5690B"/>
    <w:rsid w:val="00A56B5F"/>
    <w:rsid w:val="00A56C4C"/>
    <w:rsid w:val="00A608AB"/>
    <w:rsid w:val="00A644C4"/>
    <w:rsid w:val="00A645CD"/>
    <w:rsid w:val="00A64FFA"/>
    <w:rsid w:val="00A65357"/>
    <w:rsid w:val="00A65D0E"/>
    <w:rsid w:val="00A71754"/>
    <w:rsid w:val="00A75AFD"/>
    <w:rsid w:val="00A775C0"/>
    <w:rsid w:val="00A80CE8"/>
    <w:rsid w:val="00A9473F"/>
    <w:rsid w:val="00A95C20"/>
    <w:rsid w:val="00A96108"/>
    <w:rsid w:val="00A97115"/>
    <w:rsid w:val="00AA2E5E"/>
    <w:rsid w:val="00AB027C"/>
    <w:rsid w:val="00AB1420"/>
    <w:rsid w:val="00AB2B10"/>
    <w:rsid w:val="00AB3B36"/>
    <w:rsid w:val="00AB5F17"/>
    <w:rsid w:val="00AB6668"/>
    <w:rsid w:val="00AC192F"/>
    <w:rsid w:val="00AC1F47"/>
    <w:rsid w:val="00AC2AEC"/>
    <w:rsid w:val="00AC347F"/>
    <w:rsid w:val="00AC34E3"/>
    <w:rsid w:val="00AC3B6C"/>
    <w:rsid w:val="00AC4ABC"/>
    <w:rsid w:val="00AC65B7"/>
    <w:rsid w:val="00AC66AE"/>
    <w:rsid w:val="00AC73AF"/>
    <w:rsid w:val="00AD0710"/>
    <w:rsid w:val="00AD556D"/>
    <w:rsid w:val="00AD5B09"/>
    <w:rsid w:val="00AD5CAF"/>
    <w:rsid w:val="00AD6EF3"/>
    <w:rsid w:val="00AE1DC3"/>
    <w:rsid w:val="00AE3311"/>
    <w:rsid w:val="00AE3D5F"/>
    <w:rsid w:val="00AF0571"/>
    <w:rsid w:val="00AF2170"/>
    <w:rsid w:val="00AF2E9F"/>
    <w:rsid w:val="00AF3A46"/>
    <w:rsid w:val="00AF41C2"/>
    <w:rsid w:val="00AF64C0"/>
    <w:rsid w:val="00AF72A8"/>
    <w:rsid w:val="00B05ED4"/>
    <w:rsid w:val="00B06766"/>
    <w:rsid w:val="00B0682A"/>
    <w:rsid w:val="00B07EC0"/>
    <w:rsid w:val="00B11402"/>
    <w:rsid w:val="00B1625F"/>
    <w:rsid w:val="00B21818"/>
    <w:rsid w:val="00B2653C"/>
    <w:rsid w:val="00B3014D"/>
    <w:rsid w:val="00B31309"/>
    <w:rsid w:val="00B44034"/>
    <w:rsid w:val="00B46A9A"/>
    <w:rsid w:val="00B47099"/>
    <w:rsid w:val="00B47141"/>
    <w:rsid w:val="00B50A00"/>
    <w:rsid w:val="00B51A85"/>
    <w:rsid w:val="00B53E2D"/>
    <w:rsid w:val="00B54421"/>
    <w:rsid w:val="00B5701E"/>
    <w:rsid w:val="00B6564C"/>
    <w:rsid w:val="00B73AE7"/>
    <w:rsid w:val="00B81A18"/>
    <w:rsid w:val="00B93881"/>
    <w:rsid w:val="00B94400"/>
    <w:rsid w:val="00B94768"/>
    <w:rsid w:val="00B947E8"/>
    <w:rsid w:val="00B951E4"/>
    <w:rsid w:val="00BA4CB3"/>
    <w:rsid w:val="00BA56B1"/>
    <w:rsid w:val="00BA7221"/>
    <w:rsid w:val="00BB1CB6"/>
    <w:rsid w:val="00BB2B9D"/>
    <w:rsid w:val="00BB5009"/>
    <w:rsid w:val="00BC0BF9"/>
    <w:rsid w:val="00BC2305"/>
    <w:rsid w:val="00BC400E"/>
    <w:rsid w:val="00BC7016"/>
    <w:rsid w:val="00BD0041"/>
    <w:rsid w:val="00BD1D6C"/>
    <w:rsid w:val="00BD2543"/>
    <w:rsid w:val="00BD4DB6"/>
    <w:rsid w:val="00BD6305"/>
    <w:rsid w:val="00BE2B07"/>
    <w:rsid w:val="00BE7AE8"/>
    <w:rsid w:val="00BF6A16"/>
    <w:rsid w:val="00C000D3"/>
    <w:rsid w:val="00C004F8"/>
    <w:rsid w:val="00C025B7"/>
    <w:rsid w:val="00C06170"/>
    <w:rsid w:val="00C0766C"/>
    <w:rsid w:val="00C11251"/>
    <w:rsid w:val="00C14E47"/>
    <w:rsid w:val="00C1503C"/>
    <w:rsid w:val="00C15EFA"/>
    <w:rsid w:val="00C17CBB"/>
    <w:rsid w:val="00C21A13"/>
    <w:rsid w:val="00C22E9A"/>
    <w:rsid w:val="00C357F6"/>
    <w:rsid w:val="00C365FA"/>
    <w:rsid w:val="00C40091"/>
    <w:rsid w:val="00C42F7C"/>
    <w:rsid w:val="00C45128"/>
    <w:rsid w:val="00C46219"/>
    <w:rsid w:val="00C5154A"/>
    <w:rsid w:val="00C55A3F"/>
    <w:rsid w:val="00C60CD3"/>
    <w:rsid w:val="00C60FBA"/>
    <w:rsid w:val="00C62670"/>
    <w:rsid w:val="00C64187"/>
    <w:rsid w:val="00C64E7C"/>
    <w:rsid w:val="00C72049"/>
    <w:rsid w:val="00C85F49"/>
    <w:rsid w:val="00C86A69"/>
    <w:rsid w:val="00C8703B"/>
    <w:rsid w:val="00C9470E"/>
    <w:rsid w:val="00CA0720"/>
    <w:rsid w:val="00CA0D67"/>
    <w:rsid w:val="00CA19FF"/>
    <w:rsid w:val="00CA516A"/>
    <w:rsid w:val="00CA5CD7"/>
    <w:rsid w:val="00CA685C"/>
    <w:rsid w:val="00CB089E"/>
    <w:rsid w:val="00CB359F"/>
    <w:rsid w:val="00CB559C"/>
    <w:rsid w:val="00CB79EF"/>
    <w:rsid w:val="00CC06EB"/>
    <w:rsid w:val="00CC1A43"/>
    <w:rsid w:val="00CC3FD8"/>
    <w:rsid w:val="00CC545D"/>
    <w:rsid w:val="00CC5AC8"/>
    <w:rsid w:val="00CC6FCB"/>
    <w:rsid w:val="00CD09E9"/>
    <w:rsid w:val="00CD0CDA"/>
    <w:rsid w:val="00CD44F4"/>
    <w:rsid w:val="00CD5600"/>
    <w:rsid w:val="00CE0D89"/>
    <w:rsid w:val="00CE1769"/>
    <w:rsid w:val="00CE1A08"/>
    <w:rsid w:val="00CE589E"/>
    <w:rsid w:val="00CE792E"/>
    <w:rsid w:val="00CF116A"/>
    <w:rsid w:val="00CF137E"/>
    <w:rsid w:val="00CF46CE"/>
    <w:rsid w:val="00CF5CD2"/>
    <w:rsid w:val="00D00FE9"/>
    <w:rsid w:val="00D025A7"/>
    <w:rsid w:val="00D03229"/>
    <w:rsid w:val="00D04595"/>
    <w:rsid w:val="00D1564D"/>
    <w:rsid w:val="00D156EC"/>
    <w:rsid w:val="00D20C42"/>
    <w:rsid w:val="00D21D17"/>
    <w:rsid w:val="00D22A72"/>
    <w:rsid w:val="00D23979"/>
    <w:rsid w:val="00D25C24"/>
    <w:rsid w:val="00D268C3"/>
    <w:rsid w:val="00D319AA"/>
    <w:rsid w:val="00D34A32"/>
    <w:rsid w:val="00D357F0"/>
    <w:rsid w:val="00D35A26"/>
    <w:rsid w:val="00D375D8"/>
    <w:rsid w:val="00D428EA"/>
    <w:rsid w:val="00D47B1C"/>
    <w:rsid w:val="00D50A0F"/>
    <w:rsid w:val="00D52B27"/>
    <w:rsid w:val="00D53C16"/>
    <w:rsid w:val="00D56988"/>
    <w:rsid w:val="00D60EC4"/>
    <w:rsid w:val="00D6329B"/>
    <w:rsid w:val="00D639D7"/>
    <w:rsid w:val="00D647B2"/>
    <w:rsid w:val="00D64F89"/>
    <w:rsid w:val="00D73D49"/>
    <w:rsid w:val="00D75772"/>
    <w:rsid w:val="00D80F99"/>
    <w:rsid w:val="00D8177F"/>
    <w:rsid w:val="00D84A9D"/>
    <w:rsid w:val="00D85770"/>
    <w:rsid w:val="00D85B68"/>
    <w:rsid w:val="00D86239"/>
    <w:rsid w:val="00D872A9"/>
    <w:rsid w:val="00D95025"/>
    <w:rsid w:val="00D95541"/>
    <w:rsid w:val="00D96758"/>
    <w:rsid w:val="00D97CC7"/>
    <w:rsid w:val="00DA1337"/>
    <w:rsid w:val="00DA367A"/>
    <w:rsid w:val="00DA3FE9"/>
    <w:rsid w:val="00DA74A5"/>
    <w:rsid w:val="00DA776C"/>
    <w:rsid w:val="00DB215C"/>
    <w:rsid w:val="00DB2B53"/>
    <w:rsid w:val="00DB5E05"/>
    <w:rsid w:val="00DC0655"/>
    <w:rsid w:val="00DD159E"/>
    <w:rsid w:val="00DD32EF"/>
    <w:rsid w:val="00DE0554"/>
    <w:rsid w:val="00DE0909"/>
    <w:rsid w:val="00DE11B4"/>
    <w:rsid w:val="00DE5AEF"/>
    <w:rsid w:val="00DE6778"/>
    <w:rsid w:val="00DF1590"/>
    <w:rsid w:val="00DF6DEF"/>
    <w:rsid w:val="00DF7517"/>
    <w:rsid w:val="00E00394"/>
    <w:rsid w:val="00E011BF"/>
    <w:rsid w:val="00E06A13"/>
    <w:rsid w:val="00E077BC"/>
    <w:rsid w:val="00E11C45"/>
    <w:rsid w:val="00E143F6"/>
    <w:rsid w:val="00E1618F"/>
    <w:rsid w:val="00E2005D"/>
    <w:rsid w:val="00E24FC2"/>
    <w:rsid w:val="00E3425E"/>
    <w:rsid w:val="00E34BA1"/>
    <w:rsid w:val="00E40F38"/>
    <w:rsid w:val="00E41A23"/>
    <w:rsid w:val="00E50E6F"/>
    <w:rsid w:val="00E53A1C"/>
    <w:rsid w:val="00E542F0"/>
    <w:rsid w:val="00E552CA"/>
    <w:rsid w:val="00E61205"/>
    <w:rsid w:val="00E61C6F"/>
    <w:rsid w:val="00E61F3A"/>
    <w:rsid w:val="00E651C5"/>
    <w:rsid w:val="00E661FE"/>
    <w:rsid w:val="00E662CD"/>
    <w:rsid w:val="00E71E3A"/>
    <w:rsid w:val="00E80786"/>
    <w:rsid w:val="00E83990"/>
    <w:rsid w:val="00E83F5D"/>
    <w:rsid w:val="00E84E08"/>
    <w:rsid w:val="00E853FD"/>
    <w:rsid w:val="00E8606F"/>
    <w:rsid w:val="00E932F9"/>
    <w:rsid w:val="00E94A29"/>
    <w:rsid w:val="00E950B8"/>
    <w:rsid w:val="00E968EA"/>
    <w:rsid w:val="00E96CE2"/>
    <w:rsid w:val="00EA394C"/>
    <w:rsid w:val="00EA5AF9"/>
    <w:rsid w:val="00EA5FF6"/>
    <w:rsid w:val="00EA628A"/>
    <w:rsid w:val="00EA6FB4"/>
    <w:rsid w:val="00EB0D99"/>
    <w:rsid w:val="00EB637F"/>
    <w:rsid w:val="00EC0085"/>
    <w:rsid w:val="00EC10F1"/>
    <w:rsid w:val="00EC132A"/>
    <w:rsid w:val="00EC65FF"/>
    <w:rsid w:val="00ED016C"/>
    <w:rsid w:val="00ED2BD2"/>
    <w:rsid w:val="00ED2F9C"/>
    <w:rsid w:val="00ED6E2A"/>
    <w:rsid w:val="00ED7C8F"/>
    <w:rsid w:val="00EE480D"/>
    <w:rsid w:val="00EE4C8F"/>
    <w:rsid w:val="00EE4FE1"/>
    <w:rsid w:val="00EF0548"/>
    <w:rsid w:val="00EF1149"/>
    <w:rsid w:val="00EF21F4"/>
    <w:rsid w:val="00F04162"/>
    <w:rsid w:val="00F04DB0"/>
    <w:rsid w:val="00F050D6"/>
    <w:rsid w:val="00F07F1C"/>
    <w:rsid w:val="00F10F9C"/>
    <w:rsid w:val="00F132B6"/>
    <w:rsid w:val="00F14E36"/>
    <w:rsid w:val="00F16E12"/>
    <w:rsid w:val="00F23A3C"/>
    <w:rsid w:val="00F241F2"/>
    <w:rsid w:val="00F27B52"/>
    <w:rsid w:val="00F314B2"/>
    <w:rsid w:val="00F33008"/>
    <w:rsid w:val="00F36601"/>
    <w:rsid w:val="00F3785A"/>
    <w:rsid w:val="00F37FEE"/>
    <w:rsid w:val="00F5100A"/>
    <w:rsid w:val="00F579CD"/>
    <w:rsid w:val="00F65B6B"/>
    <w:rsid w:val="00F665A2"/>
    <w:rsid w:val="00F72B48"/>
    <w:rsid w:val="00F75C27"/>
    <w:rsid w:val="00F75FAC"/>
    <w:rsid w:val="00F76C7F"/>
    <w:rsid w:val="00F83BC6"/>
    <w:rsid w:val="00F85509"/>
    <w:rsid w:val="00F9357E"/>
    <w:rsid w:val="00F95047"/>
    <w:rsid w:val="00F957CF"/>
    <w:rsid w:val="00F976C4"/>
    <w:rsid w:val="00FA5A5A"/>
    <w:rsid w:val="00FB23B2"/>
    <w:rsid w:val="00FB373A"/>
    <w:rsid w:val="00FB4D61"/>
    <w:rsid w:val="00FC0993"/>
    <w:rsid w:val="00FC28B2"/>
    <w:rsid w:val="00FC3743"/>
    <w:rsid w:val="00FC6BF2"/>
    <w:rsid w:val="00FC7946"/>
    <w:rsid w:val="00FD22A9"/>
    <w:rsid w:val="00FD32B5"/>
    <w:rsid w:val="00FD3C8B"/>
    <w:rsid w:val="00FD735A"/>
    <w:rsid w:val="00FE0104"/>
    <w:rsid w:val="00FE16F7"/>
    <w:rsid w:val="00FE2C72"/>
    <w:rsid w:val="00FE2DB5"/>
    <w:rsid w:val="00FF0B63"/>
    <w:rsid w:val="00FF1FBE"/>
    <w:rsid w:val="00FF42F0"/>
    <w:rsid w:val="00FF430D"/>
    <w:rsid w:val="00FF4317"/>
    <w:rsid w:val="0102A2A5"/>
    <w:rsid w:val="01146A73"/>
    <w:rsid w:val="014576AE"/>
    <w:rsid w:val="02994358"/>
    <w:rsid w:val="02C39952"/>
    <w:rsid w:val="032F360A"/>
    <w:rsid w:val="03C950DD"/>
    <w:rsid w:val="04BB37FF"/>
    <w:rsid w:val="04E68022"/>
    <w:rsid w:val="06375FE3"/>
    <w:rsid w:val="06383736"/>
    <w:rsid w:val="08152CB7"/>
    <w:rsid w:val="082A73A1"/>
    <w:rsid w:val="089A65D7"/>
    <w:rsid w:val="091F0703"/>
    <w:rsid w:val="097B921E"/>
    <w:rsid w:val="09AF3FFE"/>
    <w:rsid w:val="0A2A7864"/>
    <w:rsid w:val="0A2E2304"/>
    <w:rsid w:val="0A672259"/>
    <w:rsid w:val="0C7E5D40"/>
    <w:rsid w:val="0E53E63A"/>
    <w:rsid w:val="0E9577BE"/>
    <w:rsid w:val="0F421C7F"/>
    <w:rsid w:val="0F5BA991"/>
    <w:rsid w:val="0FB2E5EE"/>
    <w:rsid w:val="104483BD"/>
    <w:rsid w:val="10EF3784"/>
    <w:rsid w:val="12406C11"/>
    <w:rsid w:val="12AA1D0C"/>
    <w:rsid w:val="13103DD9"/>
    <w:rsid w:val="13C1EA50"/>
    <w:rsid w:val="14C19E26"/>
    <w:rsid w:val="152E1099"/>
    <w:rsid w:val="15FE923F"/>
    <w:rsid w:val="1A43DE42"/>
    <w:rsid w:val="1A5DDB88"/>
    <w:rsid w:val="1A82C230"/>
    <w:rsid w:val="1A82CFE0"/>
    <w:rsid w:val="1AFEEB7A"/>
    <w:rsid w:val="1B2945EA"/>
    <w:rsid w:val="1B477FC2"/>
    <w:rsid w:val="1B4AD870"/>
    <w:rsid w:val="1CA5CF8A"/>
    <w:rsid w:val="1DB452F2"/>
    <w:rsid w:val="1DC7CDC4"/>
    <w:rsid w:val="1EFCB08C"/>
    <w:rsid w:val="1F242424"/>
    <w:rsid w:val="1F376829"/>
    <w:rsid w:val="20553B8F"/>
    <w:rsid w:val="20E85E70"/>
    <w:rsid w:val="219FA50D"/>
    <w:rsid w:val="22239B88"/>
    <w:rsid w:val="2275F4AD"/>
    <w:rsid w:val="22F9FF44"/>
    <w:rsid w:val="2363DAF7"/>
    <w:rsid w:val="23A25D2C"/>
    <w:rsid w:val="248E38D6"/>
    <w:rsid w:val="27241F74"/>
    <w:rsid w:val="288A2543"/>
    <w:rsid w:val="28C60BBD"/>
    <w:rsid w:val="295908AE"/>
    <w:rsid w:val="2973D0EB"/>
    <w:rsid w:val="29C42939"/>
    <w:rsid w:val="2AB956FB"/>
    <w:rsid w:val="2C1FC3D5"/>
    <w:rsid w:val="2D1164E0"/>
    <w:rsid w:val="2D4FFB8E"/>
    <w:rsid w:val="2E0029CD"/>
    <w:rsid w:val="2F600A06"/>
    <w:rsid w:val="30168D19"/>
    <w:rsid w:val="334DE253"/>
    <w:rsid w:val="33D2978F"/>
    <w:rsid w:val="36F91436"/>
    <w:rsid w:val="37C4DCA5"/>
    <w:rsid w:val="385302F1"/>
    <w:rsid w:val="387B0E55"/>
    <w:rsid w:val="38B43B1C"/>
    <w:rsid w:val="38EAFF5D"/>
    <w:rsid w:val="3A635816"/>
    <w:rsid w:val="3B08542E"/>
    <w:rsid w:val="3C9942F3"/>
    <w:rsid w:val="3EB77131"/>
    <w:rsid w:val="4188A4A6"/>
    <w:rsid w:val="43BF529D"/>
    <w:rsid w:val="43E80444"/>
    <w:rsid w:val="46623EFA"/>
    <w:rsid w:val="4719976C"/>
    <w:rsid w:val="4732AAEF"/>
    <w:rsid w:val="4734F4ED"/>
    <w:rsid w:val="479EB2D1"/>
    <w:rsid w:val="47DB7929"/>
    <w:rsid w:val="4801E538"/>
    <w:rsid w:val="490872E3"/>
    <w:rsid w:val="4B91C3C4"/>
    <w:rsid w:val="4C8BFDBC"/>
    <w:rsid w:val="4CE9653C"/>
    <w:rsid w:val="4D1869AD"/>
    <w:rsid w:val="4F1FDADF"/>
    <w:rsid w:val="4F7AAE23"/>
    <w:rsid w:val="50EDD94D"/>
    <w:rsid w:val="512477F2"/>
    <w:rsid w:val="53932838"/>
    <w:rsid w:val="53DD5AE6"/>
    <w:rsid w:val="53F5A92F"/>
    <w:rsid w:val="54504EE0"/>
    <w:rsid w:val="54F0FCE2"/>
    <w:rsid w:val="57127306"/>
    <w:rsid w:val="575F8623"/>
    <w:rsid w:val="589D7A6C"/>
    <w:rsid w:val="59A360FA"/>
    <w:rsid w:val="5ADF3832"/>
    <w:rsid w:val="5AF3A67E"/>
    <w:rsid w:val="5B7B69CA"/>
    <w:rsid w:val="5C69B7B9"/>
    <w:rsid w:val="5E793852"/>
    <w:rsid w:val="5EC0F068"/>
    <w:rsid w:val="5F293A94"/>
    <w:rsid w:val="6299E1E2"/>
    <w:rsid w:val="62F83EE8"/>
    <w:rsid w:val="66D4E2EE"/>
    <w:rsid w:val="67CF73B8"/>
    <w:rsid w:val="67E1641A"/>
    <w:rsid w:val="68D48F3A"/>
    <w:rsid w:val="6AE4708E"/>
    <w:rsid w:val="6B2C6F54"/>
    <w:rsid w:val="6B89B578"/>
    <w:rsid w:val="6BE34A17"/>
    <w:rsid w:val="6C16672F"/>
    <w:rsid w:val="6C3FB747"/>
    <w:rsid w:val="6C940820"/>
    <w:rsid w:val="6CFD78FB"/>
    <w:rsid w:val="6F431607"/>
    <w:rsid w:val="6F85A801"/>
    <w:rsid w:val="7223E982"/>
    <w:rsid w:val="734BBC05"/>
    <w:rsid w:val="73A4973B"/>
    <w:rsid w:val="73B30122"/>
    <w:rsid w:val="74923DB6"/>
    <w:rsid w:val="76053F9A"/>
    <w:rsid w:val="769E445C"/>
    <w:rsid w:val="79974D1C"/>
    <w:rsid w:val="7A114900"/>
    <w:rsid w:val="7A862FDB"/>
    <w:rsid w:val="7ABB2F0A"/>
    <w:rsid w:val="7AF9CF5F"/>
    <w:rsid w:val="7B34C284"/>
    <w:rsid w:val="7B389761"/>
    <w:rsid w:val="7D6CD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BEE30E"/>
  <w15:chartTrackingRefBased/>
  <w15:docId w15:val="{C2A9592C-2E82-44F6-91FA-F8F74EE9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60CD3"/>
    <w:rPr>
      <w:sz w:val="24"/>
      <w:szCs w:val="24"/>
      <w:lang w:val="tr-TR" w:eastAsia="tr-TR"/>
    </w:rPr>
  </w:style>
  <w:style w:type="paragraph" w:styleId="Heading1">
    <w:name w:val="heading 1"/>
    <w:basedOn w:val="Normal"/>
    <w:next w:val="Normal"/>
    <w:autoRedefine/>
    <w:qFormat/>
    <w:rsid w:val="00CD5600"/>
    <w:pPr>
      <w:keepNext/>
      <w:spacing w:before="240" w:after="60"/>
      <w:jc w:val="center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CD5600"/>
    <w:pPr>
      <w:keepNext/>
      <w:spacing w:before="240" w:after="60"/>
      <w:outlineLvl w:val="2"/>
    </w:pPr>
    <w:rPr>
      <w:rFonts w:ascii="Arial" w:hAnsi="Arial" w:cs="Arial"/>
      <w:b/>
      <w:bCs/>
      <w:sz w:val="22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ED7C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umentMap">
    <w:name w:val="Document Map"/>
    <w:basedOn w:val="Normal"/>
    <w:semiHidden/>
    <w:rsid w:val="00A5595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F615C"/>
    <w:rPr>
      <w:rFonts w:ascii="Tahoma" w:hAnsi="Tahoma" w:cs="Tahoma"/>
      <w:sz w:val="16"/>
      <w:szCs w:val="16"/>
    </w:rPr>
  </w:style>
  <w:style w:type="paragraph" w:styleId="paragraph" w:customStyle="1">
    <w:name w:val="paragraph"/>
    <w:basedOn w:val="Normal"/>
    <w:rsid w:val="00ED2BD2"/>
    <w:pPr>
      <w:spacing w:before="100" w:beforeAutospacing="1" w:after="100" w:afterAutospacing="1"/>
    </w:pPr>
    <w:rPr>
      <w:lang w:val="en-US" w:eastAsia="en-US"/>
    </w:rPr>
  </w:style>
  <w:style w:type="character" w:styleId="normaltextrun" w:customStyle="1">
    <w:name w:val="normaltextrun"/>
    <w:rsid w:val="00ED2BD2"/>
  </w:style>
  <w:style w:type="character" w:styleId="eop" w:customStyle="1">
    <w:name w:val="eop"/>
    <w:rsid w:val="00ED2BD2"/>
  </w:style>
  <w:style w:type="paragraph" w:styleId="NoSpacing">
    <w:name w:val="No Spacing"/>
    <w:uiPriority w:val="1"/>
    <w:qFormat/>
    <w:rsid w:val="00390884"/>
    <w:rPr>
      <w:sz w:val="24"/>
      <w:szCs w:val="24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927416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27416"/>
    <w:rPr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927416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27416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611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8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90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06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89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2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62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4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50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75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1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34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83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55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3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33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8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5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7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1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77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76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4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3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39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9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56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52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84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52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8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7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7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2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5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4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7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40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94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45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4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84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13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16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36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0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7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7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55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32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69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1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8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01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3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4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6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9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98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2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2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8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63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10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2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19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7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5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60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8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02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9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66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25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2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5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8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0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2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7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6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9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56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9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84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4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4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4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6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numbering" Target="numbering.xml" Id="R8594941f69fb4c6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B6D3C-B28A-4CC8-90AC-B5ADC5E644DE}">
  <ds:schemaRefs>
    <ds:schemaRef ds:uri="http://schemas.openxmlformats.org/officeDocument/2006/bibliography"/>
    <ds:schemaRef ds:uri="http://www.w3.org/2000/xmlns/"/>
  </ds:schemaRefs>
</ds:datastoreItem>
</file>

<file path=docMetadata/LabelInfo.xml><?xml version="1.0" encoding="utf-8"?>
<clbl:labelList xmlns:clbl="http://schemas.microsoft.com/office/2020/mipLabelMetadata">
  <clbl:label id="{e6895afc-214e-43ec-957d-c3a18cae1a81}" enabled="0" method="" siteId="{e6895afc-214e-43ec-957d-c3a18cae1a81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CCHellenic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INTERNATIONAL BALKAN UNIVERSITY</dc:title>
  <dc:subject/>
  <dc:creator>td</dc:creator>
  <keywords/>
  <lastModifiedBy>Guest User</lastModifiedBy>
  <revision>50</revision>
  <lastPrinted>2019-10-31T07:07:00.0000000Z</lastPrinted>
  <dcterms:created xsi:type="dcterms:W3CDTF">2024-07-13T06:47:00.0000000Z</dcterms:created>
  <dcterms:modified xsi:type="dcterms:W3CDTF">2025-06-17T09:08:33.3157141Z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baea6f95481c96d3941edff4136cdf8bc35f8c179c5adcf4204e4945dd9185b3</vt:lpwstr>
  </property>
</Properties>
</file>